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7C2A46" wp14:paraId="2C078E63" wp14:textId="54B9C029">
      <w:pPr>
        <w:jc w:val="center"/>
        <w:rPr>
          <w:b w:val="1"/>
          <w:bCs w:val="1"/>
          <w:i w:val="0"/>
          <w:iCs w:val="0"/>
        </w:rPr>
      </w:pPr>
      <w:r w:rsidRPr="517C2A46" w:rsidR="348AB2CB">
        <w:rPr>
          <w:b w:val="1"/>
          <w:bCs w:val="1"/>
          <w:i w:val="0"/>
          <w:iCs w:val="0"/>
        </w:rPr>
        <w:t xml:space="preserve">Antara Diaspora dan </w:t>
      </w:r>
      <w:r w:rsidRPr="517C2A46" w:rsidR="348AB2CB">
        <w:rPr>
          <w:b w:val="1"/>
          <w:bCs w:val="1"/>
          <w:i w:val="0"/>
          <w:iCs w:val="0"/>
        </w:rPr>
        <w:t>Naturalisasi</w:t>
      </w:r>
    </w:p>
    <w:p w:rsidR="5C2FB077" w:rsidP="32570CD7" w:rsidRDefault="5C2FB077" w14:paraId="1E6EA6CE" w14:textId="33ECC151">
      <w:pPr>
        <w:ind w:firstLine="720"/>
        <w:jc w:val="both"/>
        <w:rPr>
          <w:i w:val="0"/>
          <w:iCs w:val="0"/>
        </w:rPr>
      </w:pPr>
      <w:r w:rsidR="5C2FB077">
        <w:rPr/>
        <w:t xml:space="preserve">“Aku </w:t>
      </w:r>
      <w:r w:rsidRPr="32570CD7" w:rsidR="5C2FB077">
        <w:rPr>
          <w:i w:val="1"/>
          <w:iCs w:val="1"/>
        </w:rPr>
        <w:t>americano</w:t>
      </w:r>
      <w:r w:rsidRPr="32570CD7" w:rsidR="5C2FB077">
        <w:rPr>
          <w:i w:val="1"/>
          <w:iCs w:val="1"/>
        </w:rPr>
        <w:t xml:space="preserve"> </w:t>
      </w:r>
      <w:r w:rsidRPr="32570CD7" w:rsidR="25A29EF2">
        <w:rPr>
          <w:i w:val="0"/>
          <w:iCs w:val="0"/>
        </w:rPr>
        <w:t xml:space="preserve">satu sama </w:t>
      </w:r>
      <w:r w:rsidRPr="32570CD7" w:rsidR="5C2FB077">
        <w:rPr>
          <w:i w:val="1"/>
          <w:iCs w:val="1"/>
        </w:rPr>
        <w:t xml:space="preserve">mix </w:t>
      </w:r>
      <w:r w:rsidRPr="32570CD7" w:rsidR="5C2FB077">
        <w:rPr>
          <w:i w:val="1"/>
          <w:iCs w:val="1"/>
        </w:rPr>
        <w:t>platters</w:t>
      </w:r>
      <w:r w:rsidRPr="32570CD7" w:rsidR="314486E0">
        <w:rPr>
          <w:i w:val="1"/>
          <w:iCs w:val="1"/>
        </w:rPr>
        <w:t xml:space="preserve"> </w:t>
      </w:r>
      <w:r w:rsidRPr="32570CD7" w:rsidR="314486E0">
        <w:rPr>
          <w:i w:val="0"/>
          <w:iCs w:val="0"/>
        </w:rPr>
        <w:t>aja</w:t>
      </w:r>
      <w:r w:rsidRPr="32570CD7" w:rsidR="5C2FB077">
        <w:rPr>
          <w:i w:val="1"/>
          <w:iCs w:val="1"/>
        </w:rPr>
        <w:t xml:space="preserve"> </w:t>
      </w:r>
      <w:r w:rsidRPr="32570CD7" w:rsidR="5C2FB077">
        <w:rPr>
          <w:i w:val="0"/>
          <w:iCs w:val="0"/>
        </w:rPr>
        <w:t>kali ya?” Tanyaku</w:t>
      </w:r>
      <w:r w:rsidRPr="32570CD7" w:rsidR="2D1C17B8">
        <w:rPr>
          <w:i w:val="0"/>
          <w:iCs w:val="0"/>
        </w:rPr>
        <w:t xml:space="preserve"> yang hanya dibalas anggukan</w:t>
      </w:r>
      <w:r w:rsidRPr="32570CD7" w:rsidR="453C279D">
        <w:rPr>
          <w:i w:val="0"/>
          <w:iCs w:val="0"/>
        </w:rPr>
        <w:t xml:space="preserve"> teman-temanku</w:t>
      </w:r>
      <w:r w:rsidRPr="32570CD7" w:rsidR="4F633856">
        <w:rPr>
          <w:i w:val="0"/>
          <w:iCs w:val="0"/>
        </w:rPr>
        <w:t>,</w:t>
      </w:r>
      <w:r w:rsidRPr="32570CD7" w:rsidR="2D1C17B8">
        <w:rPr>
          <w:i w:val="0"/>
          <w:iCs w:val="0"/>
        </w:rPr>
        <w:t xml:space="preserve"> </w:t>
      </w:r>
      <w:r w:rsidRPr="32570CD7" w:rsidR="64ADB84D">
        <w:rPr>
          <w:i w:val="0"/>
          <w:iCs w:val="0"/>
        </w:rPr>
        <w:t xml:space="preserve">mereka </w:t>
      </w:r>
      <w:r w:rsidRPr="32570CD7" w:rsidR="2D1C17B8">
        <w:rPr>
          <w:i w:val="0"/>
          <w:iCs w:val="0"/>
        </w:rPr>
        <w:t>setuju</w:t>
      </w:r>
      <w:r w:rsidRPr="32570CD7" w:rsidR="26B730AC">
        <w:rPr>
          <w:i w:val="0"/>
          <w:iCs w:val="0"/>
        </w:rPr>
        <w:t>.</w:t>
      </w:r>
    </w:p>
    <w:p w:rsidR="5442CC9C" w:rsidP="32570CD7" w:rsidRDefault="5442CC9C" w14:paraId="07EA6F0E" w14:textId="358A2810">
      <w:pPr>
        <w:ind w:firstLine="720"/>
        <w:jc w:val="both"/>
      </w:pPr>
      <w:r w:rsidR="5442CC9C">
        <w:rPr/>
        <w:t xml:space="preserve">Awan hitam </w:t>
      </w:r>
      <w:r w:rsidR="6B73D87D">
        <w:rPr/>
        <w:t xml:space="preserve">saling bergelung, menumpuk satu sama lain, jadi ombak yang bergerak perlahan di langit malam. Kelembapan udara </w:t>
      </w:r>
      <w:r w:rsidR="0C3C327B">
        <w:rPr/>
        <w:t xml:space="preserve">meningkat drastis, </w:t>
      </w:r>
      <w:r w:rsidR="4E0D8701">
        <w:rPr/>
        <w:t xml:space="preserve">keringat mulai </w:t>
      </w:r>
      <w:r w:rsidR="0AB3C955">
        <w:rPr/>
        <w:t xml:space="preserve">berkumpul lalu </w:t>
      </w:r>
      <w:r w:rsidR="4E0D8701">
        <w:rPr/>
        <w:t xml:space="preserve">menetes </w:t>
      </w:r>
      <w:r w:rsidR="6B7E0F60">
        <w:rPr/>
        <w:t>seperti air terjun</w:t>
      </w:r>
      <w:r w:rsidR="7E778D01">
        <w:rPr/>
        <w:t xml:space="preserve"> dan</w:t>
      </w:r>
      <w:r w:rsidR="6B7E0F60">
        <w:rPr/>
        <w:t xml:space="preserve"> </w:t>
      </w:r>
      <w:r w:rsidR="6B7E0F60">
        <w:rPr/>
        <w:t xml:space="preserve">punggungku </w:t>
      </w:r>
      <w:r w:rsidR="6B7E0F60">
        <w:rPr/>
        <w:t>jadi ngarainya</w:t>
      </w:r>
      <w:r w:rsidR="4D141109">
        <w:rPr/>
        <w:t>.</w:t>
      </w:r>
    </w:p>
    <w:p w:rsidR="4D141109" w:rsidP="32570CD7" w:rsidRDefault="4D141109" w14:paraId="12ECAF0D" w14:textId="7812C9E3">
      <w:pPr>
        <w:jc w:val="both"/>
      </w:pPr>
      <w:r w:rsidRPr="32570CD7" w:rsidR="4D141109">
        <w:rPr>
          <w:i w:val="1"/>
          <w:iCs w:val="1"/>
        </w:rPr>
        <w:t>Sial ini gerah sekali.</w:t>
      </w:r>
    </w:p>
    <w:p w:rsidR="4D141109" w:rsidP="517C2A46" w:rsidRDefault="4D141109" w14:paraId="001823B1" w14:textId="71A02796">
      <w:pPr>
        <w:pStyle w:val="Normal"/>
        <w:ind w:firstLine="720"/>
        <w:jc w:val="both"/>
        <w:rPr>
          <w:i w:val="0"/>
          <w:iCs w:val="0"/>
        </w:rPr>
      </w:pPr>
      <w:r w:rsidR="152496DE">
        <w:rPr/>
        <w:t>Uap air terbang</w:t>
      </w:r>
      <w:r w:rsidR="7D2BBEDF">
        <w:rPr/>
        <w:t xml:space="preserve"> </w:t>
      </w:r>
      <w:r w:rsidR="564C04A7">
        <w:rPr/>
        <w:t>menari-nari menertawakanku</w:t>
      </w:r>
      <w:r w:rsidR="50784570">
        <w:rPr/>
        <w:t>,</w:t>
      </w:r>
      <w:r w:rsidR="564C04A7">
        <w:rPr/>
        <w:t xml:space="preserve"> </w:t>
      </w:r>
      <w:r w:rsidR="3982BC67">
        <w:rPr/>
        <w:t xml:space="preserve">melihatku </w:t>
      </w:r>
      <w:r w:rsidR="564C04A7">
        <w:rPr/>
        <w:t>se</w:t>
      </w:r>
      <w:r w:rsidR="27092618">
        <w:rPr/>
        <w:t>perti kecebong baru belajar berenang. Baju</w:t>
      </w:r>
      <w:r w:rsidR="0B62D08A">
        <w:rPr/>
        <w:t xml:space="preserve"> dalam</w:t>
      </w:r>
      <w:r w:rsidR="726174CF">
        <w:rPr/>
        <w:t>an</w:t>
      </w:r>
      <w:r w:rsidR="0B62D08A">
        <w:rPr/>
        <w:t xml:space="preserve">ku sudah </w:t>
      </w:r>
      <w:r w:rsidR="27092618">
        <w:rPr/>
        <w:t>hampir sepenuhnya basah</w:t>
      </w:r>
      <w:r w:rsidR="0A6972AA">
        <w:rPr/>
        <w:t xml:space="preserve">, </w:t>
      </w:r>
      <w:r w:rsidR="482FDED2">
        <w:rPr/>
        <w:t xml:space="preserve">dan </w:t>
      </w:r>
      <w:r w:rsidR="37E8D9C5">
        <w:rPr/>
        <w:t xml:space="preserve">bahkan sudah merembes </w:t>
      </w:r>
      <w:r w:rsidR="482FDED2">
        <w:rPr/>
        <w:t xml:space="preserve">sedikit demi sedikit </w:t>
      </w:r>
      <w:r w:rsidR="16C0899E">
        <w:rPr/>
        <w:t xml:space="preserve">di </w:t>
      </w:r>
      <w:r w:rsidR="1F2B14F3">
        <w:rPr/>
        <w:t xml:space="preserve">area </w:t>
      </w:r>
      <w:r w:rsidR="4A4C4637">
        <w:rPr/>
        <w:t xml:space="preserve">sekitar </w:t>
      </w:r>
      <w:r w:rsidR="16C0899E">
        <w:rPr/>
        <w:t>ketiakku</w:t>
      </w:r>
      <w:r w:rsidR="16C0899E">
        <w:rPr/>
        <w:t>.</w:t>
      </w:r>
      <w:r w:rsidR="5E2A44B2">
        <w:rPr/>
        <w:t xml:space="preserve"> </w:t>
      </w:r>
      <w:r w:rsidR="6A0C1B07">
        <w:rPr/>
        <w:t>Untungnya</w:t>
      </w:r>
      <w:r w:rsidR="6A0C1B07">
        <w:rPr/>
        <w:t xml:space="preserve"> </w:t>
      </w:r>
      <w:r w:rsidR="0D40E20F">
        <w:rPr/>
        <w:t xml:space="preserve">sekarang </w:t>
      </w:r>
      <w:r w:rsidR="6A0C1B07">
        <w:rPr/>
        <w:t xml:space="preserve">aku </w:t>
      </w:r>
      <w:r w:rsidR="7D0BDEF8">
        <w:rPr/>
        <w:t>mem</w:t>
      </w:r>
      <w:r w:rsidR="6A0C1B07">
        <w:rPr/>
        <w:t xml:space="preserve">akai </w:t>
      </w:r>
      <w:r w:rsidRPr="517C2A46" w:rsidR="6A0C1B07">
        <w:rPr>
          <w:i w:val="1"/>
          <w:iCs w:val="1"/>
        </w:rPr>
        <w:t>jersey</w:t>
      </w:r>
      <w:r w:rsidRPr="517C2A46" w:rsidR="6A0C1B07">
        <w:rPr>
          <w:i w:val="1"/>
          <w:iCs w:val="1"/>
        </w:rPr>
        <w:t xml:space="preserve"> </w:t>
      </w:r>
      <w:r w:rsidRPr="517C2A46" w:rsidR="6798D7E3">
        <w:rPr>
          <w:i w:val="0"/>
          <w:iCs w:val="0"/>
        </w:rPr>
        <w:t>orisinal</w:t>
      </w:r>
      <w:r w:rsidRPr="517C2A46" w:rsidR="6A0C1B07">
        <w:rPr>
          <w:i w:val="0"/>
          <w:iCs w:val="0"/>
        </w:rPr>
        <w:t xml:space="preserve"> pemberian pacarku, </w:t>
      </w:r>
      <w:r w:rsidRPr="517C2A46" w:rsidR="20A0F27E">
        <w:rPr>
          <w:i w:val="0"/>
          <w:iCs w:val="0"/>
        </w:rPr>
        <w:t xml:space="preserve">yang </w:t>
      </w:r>
      <w:r w:rsidRPr="517C2A46" w:rsidR="6A0C1B07">
        <w:rPr>
          <w:i w:val="0"/>
          <w:iCs w:val="0"/>
        </w:rPr>
        <w:t>daya serap keringatnya cukup baik</w:t>
      </w:r>
      <w:r w:rsidRPr="517C2A46" w:rsidR="0CF41687">
        <w:rPr>
          <w:i w:val="0"/>
          <w:iCs w:val="0"/>
        </w:rPr>
        <w:t>, cukuplah untuk memperlihatkan bahwa aku baik-baik saja—tidak kegerahan</w:t>
      </w:r>
      <w:r w:rsidRPr="517C2A46" w:rsidR="6A0C1B07">
        <w:rPr>
          <w:i w:val="0"/>
          <w:iCs w:val="0"/>
        </w:rPr>
        <w:t xml:space="preserve">. </w:t>
      </w:r>
    </w:p>
    <w:p w:rsidR="16520E3D" w:rsidP="32570CD7" w:rsidRDefault="16520E3D" w14:paraId="7C338CFC" w14:textId="7D1A20C4">
      <w:pPr>
        <w:ind w:firstLine="720"/>
        <w:jc w:val="both"/>
        <w:rPr>
          <w:i w:val="0"/>
          <w:iCs w:val="0"/>
        </w:rPr>
      </w:pPr>
      <w:r w:rsidRPr="32570CD7" w:rsidR="16520E3D">
        <w:rPr>
          <w:i w:val="0"/>
          <w:iCs w:val="0"/>
        </w:rPr>
        <w:t xml:space="preserve">“Enak juga ya tempatnya, luas banget </w:t>
      </w:r>
      <w:r w:rsidRPr="32570CD7" w:rsidR="16520E3D">
        <w:rPr>
          <w:i w:val="0"/>
          <w:iCs w:val="0"/>
        </w:rPr>
        <w:t>Dit</w:t>
      </w:r>
      <w:r w:rsidRPr="32570CD7" w:rsidR="16520E3D">
        <w:rPr>
          <w:i w:val="0"/>
          <w:iCs w:val="0"/>
        </w:rPr>
        <w:t xml:space="preserve">”. Putra mengalihkan </w:t>
      </w:r>
      <w:r w:rsidRPr="32570CD7" w:rsidR="07DD40D1">
        <w:rPr>
          <w:i w:val="0"/>
          <w:iCs w:val="0"/>
        </w:rPr>
        <w:t>fokusku</w:t>
      </w:r>
      <w:r w:rsidRPr="32570CD7" w:rsidR="4D8F97AB">
        <w:rPr>
          <w:i w:val="0"/>
          <w:iCs w:val="0"/>
        </w:rPr>
        <w:t>.</w:t>
      </w:r>
      <w:r w:rsidRPr="32570CD7" w:rsidR="2A757133">
        <w:rPr>
          <w:i w:val="0"/>
          <w:iCs w:val="0"/>
        </w:rPr>
        <w:t xml:space="preserve"> Matanya berkeliling melihat tempat duduk yang sudah penuh oleh orang</w:t>
      </w:r>
      <w:r w:rsidRPr="32570CD7" w:rsidR="31125E0C">
        <w:rPr>
          <w:i w:val="0"/>
          <w:iCs w:val="0"/>
        </w:rPr>
        <w:t>-</w:t>
      </w:r>
      <w:r w:rsidRPr="32570CD7" w:rsidR="2A757133">
        <w:rPr>
          <w:i w:val="0"/>
          <w:iCs w:val="0"/>
        </w:rPr>
        <w:t>orang</w:t>
      </w:r>
      <w:r w:rsidRPr="32570CD7" w:rsidR="2A757133">
        <w:rPr>
          <w:i w:val="0"/>
          <w:iCs w:val="0"/>
        </w:rPr>
        <w:t>.</w:t>
      </w:r>
    </w:p>
    <w:p w:rsidR="16520E3D" w:rsidP="32570CD7" w:rsidRDefault="16520E3D" w14:paraId="4D0889D3" w14:textId="66064F74">
      <w:pPr>
        <w:ind w:firstLine="720"/>
        <w:jc w:val="both"/>
        <w:rPr>
          <w:i w:val="0"/>
          <w:iCs w:val="0"/>
        </w:rPr>
      </w:pPr>
      <w:r w:rsidRPr="32570CD7" w:rsidR="16520E3D">
        <w:rPr>
          <w:i w:val="0"/>
          <w:iCs w:val="0"/>
        </w:rPr>
        <w:t>“Bener kan, mana layarnya juga gede”</w:t>
      </w:r>
      <w:r w:rsidRPr="32570CD7" w:rsidR="764DC423">
        <w:rPr>
          <w:i w:val="0"/>
          <w:iCs w:val="0"/>
        </w:rPr>
        <w:t>.</w:t>
      </w:r>
      <w:r w:rsidRPr="32570CD7" w:rsidR="5E7AE551">
        <w:rPr>
          <w:i w:val="0"/>
          <w:iCs w:val="0"/>
        </w:rPr>
        <w:t xml:space="preserve"> </w:t>
      </w:r>
      <w:r w:rsidRPr="32570CD7" w:rsidR="30988434">
        <w:rPr>
          <w:i w:val="0"/>
          <w:iCs w:val="0"/>
        </w:rPr>
        <w:t>Aku menanggapi, me</w:t>
      </w:r>
      <w:r w:rsidRPr="32570CD7" w:rsidR="53F03FCE">
        <w:rPr>
          <w:i w:val="0"/>
          <w:iCs w:val="0"/>
        </w:rPr>
        <w:t xml:space="preserve">nunjuk layar yang nanti akan digunakan untuk menyiarkan siaran </w:t>
      </w:r>
      <w:r w:rsidRPr="32570CD7" w:rsidR="53F03FCE">
        <w:rPr>
          <w:i w:val="1"/>
          <w:iCs w:val="1"/>
        </w:rPr>
        <w:t>live</w:t>
      </w:r>
      <w:r w:rsidRPr="32570CD7" w:rsidR="53F03FCE">
        <w:rPr>
          <w:i w:val="1"/>
          <w:iCs w:val="1"/>
        </w:rPr>
        <w:t xml:space="preserve"> </w:t>
      </w:r>
      <w:r w:rsidRPr="32570CD7" w:rsidR="53F03FCE">
        <w:rPr>
          <w:i w:val="0"/>
          <w:iCs w:val="0"/>
        </w:rPr>
        <w:t>sepakbola Indonesia lawan Arab Saudi.</w:t>
      </w:r>
    </w:p>
    <w:p w:rsidR="16520E3D" w:rsidP="32570CD7" w:rsidRDefault="16520E3D" w14:paraId="0847EEE1" w14:textId="0F72D72D">
      <w:pPr>
        <w:ind w:firstLine="720"/>
        <w:jc w:val="both"/>
        <w:rPr>
          <w:i w:val="0"/>
          <w:iCs w:val="0"/>
        </w:rPr>
      </w:pPr>
      <w:r w:rsidRPr="32570CD7" w:rsidR="16520E3D">
        <w:rPr>
          <w:i w:val="0"/>
          <w:iCs w:val="0"/>
        </w:rPr>
        <w:t>“Rumahmu di mana</w:t>
      </w:r>
      <w:r w:rsidRPr="32570CD7" w:rsidR="38A64225">
        <w:rPr>
          <w:i w:val="0"/>
          <w:iCs w:val="0"/>
        </w:rPr>
        <w:t xml:space="preserve"> Dit</w:t>
      </w:r>
      <w:r w:rsidRPr="32570CD7" w:rsidR="5A20DE5F">
        <w:rPr>
          <w:i w:val="0"/>
          <w:iCs w:val="0"/>
        </w:rPr>
        <w:t>?</w:t>
      </w:r>
      <w:r w:rsidRPr="32570CD7" w:rsidR="16520E3D">
        <w:rPr>
          <w:i w:val="0"/>
          <w:iCs w:val="0"/>
        </w:rPr>
        <w:t xml:space="preserve"> katanya </w:t>
      </w:r>
      <w:r w:rsidRPr="32570CD7" w:rsidR="16520E3D">
        <w:rPr>
          <w:i w:val="0"/>
          <w:iCs w:val="0"/>
        </w:rPr>
        <w:t>deket</w:t>
      </w:r>
      <w:r w:rsidRPr="32570CD7" w:rsidR="16520E3D">
        <w:rPr>
          <w:i w:val="0"/>
          <w:iCs w:val="0"/>
        </w:rPr>
        <w:t xml:space="preserve"> sini</w:t>
      </w:r>
      <w:r w:rsidRPr="32570CD7" w:rsidR="59921598">
        <w:rPr>
          <w:i w:val="0"/>
          <w:iCs w:val="0"/>
        </w:rPr>
        <w:t xml:space="preserve"> ya</w:t>
      </w:r>
      <w:r w:rsidRPr="32570CD7" w:rsidR="16520E3D">
        <w:rPr>
          <w:i w:val="0"/>
          <w:iCs w:val="0"/>
        </w:rPr>
        <w:t>”</w:t>
      </w:r>
      <w:r w:rsidRPr="32570CD7" w:rsidR="70EF1278">
        <w:rPr>
          <w:i w:val="0"/>
          <w:iCs w:val="0"/>
        </w:rPr>
        <w:t xml:space="preserve">. </w:t>
      </w:r>
      <w:r w:rsidRPr="32570CD7" w:rsidR="71805C97">
        <w:rPr>
          <w:i w:val="0"/>
          <w:iCs w:val="0"/>
        </w:rPr>
        <w:t xml:space="preserve">Iqbal </w:t>
      </w:r>
      <w:r w:rsidRPr="32570CD7" w:rsidR="470CDCDC">
        <w:rPr>
          <w:i w:val="0"/>
          <w:iCs w:val="0"/>
        </w:rPr>
        <w:t xml:space="preserve">tidak ingin tertinggal ingin </w:t>
      </w:r>
      <w:r w:rsidRPr="32570CD7" w:rsidR="70EF1278">
        <w:rPr>
          <w:i w:val="0"/>
          <w:iCs w:val="0"/>
        </w:rPr>
        <w:t>ikut obrolan</w:t>
      </w:r>
      <w:r w:rsidRPr="32570CD7" w:rsidR="3AF73684">
        <w:rPr>
          <w:i w:val="0"/>
          <w:iCs w:val="0"/>
        </w:rPr>
        <w:t>.</w:t>
      </w:r>
    </w:p>
    <w:p w:rsidR="0E449ECA" w:rsidP="32570CD7" w:rsidRDefault="0E449ECA" w14:paraId="12F83914" w14:textId="757A2325">
      <w:pPr>
        <w:ind w:firstLine="720"/>
        <w:jc w:val="both"/>
        <w:rPr>
          <w:i w:val="0"/>
          <w:iCs w:val="0"/>
        </w:rPr>
      </w:pPr>
      <w:r w:rsidRPr="32570CD7" w:rsidR="0E449ECA">
        <w:rPr>
          <w:i w:val="0"/>
          <w:iCs w:val="0"/>
        </w:rPr>
        <w:t xml:space="preserve">“Iya </w:t>
      </w:r>
      <w:r w:rsidRPr="32570CD7" w:rsidR="0E449ECA">
        <w:rPr>
          <w:i w:val="0"/>
          <w:iCs w:val="0"/>
        </w:rPr>
        <w:t>dibelakang</w:t>
      </w:r>
      <w:r w:rsidRPr="32570CD7" w:rsidR="0E449ECA">
        <w:rPr>
          <w:i w:val="0"/>
          <w:iCs w:val="0"/>
        </w:rPr>
        <w:t xml:space="preserve"> kafe ini, agak </w:t>
      </w:r>
      <w:r w:rsidRPr="32570CD7" w:rsidR="0E449ECA">
        <w:rPr>
          <w:i w:val="0"/>
          <w:iCs w:val="0"/>
        </w:rPr>
        <w:t>kesana</w:t>
      </w:r>
      <w:r w:rsidRPr="32570CD7" w:rsidR="0E449ECA">
        <w:rPr>
          <w:i w:val="0"/>
          <w:iCs w:val="0"/>
        </w:rPr>
        <w:t xml:space="preserve"> dikit masuk gang”</w:t>
      </w:r>
      <w:r w:rsidRPr="32570CD7" w:rsidR="358B45AC">
        <w:rPr>
          <w:i w:val="0"/>
          <w:iCs w:val="0"/>
        </w:rPr>
        <w:t>.</w:t>
      </w:r>
      <w:r w:rsidRPr="32570CD7" w:rsidR="0E449ECA">
        <w:rPr>
          <w:i w:val="0"/>
          <w:iCs w:val="0"/>
        </w:rPr>
        <w:t xml:space="preserve"> Aku menjelaskan </w:t>
      </w:r>
      <w:r w:rsidRPr="32570CD7" w:rsidR="0E449ECA">
        <w:rPr>
          <w:i w:val="1"/>
          <w:iCs w:val="1"/>
        </w:rPr>
        <w:t>sekenanya</w:t>
      </w:r>
      <w:r w:rsidRPr="32570CD7" w:rsidR="0E449ECA">
        <w:rPr>
          <w:i w:val="1"/>
          <w:iCs w:val="1"/>
        </w:rPr>
        <w:t xml:space="preserve"> </w:t>
      </w:r>
      <w:r w:rsidRPr="32570CD7" w:rsidR="0E449ECA">
        <w:rPr>
          <w:i w:val="0"/>
          <w:iCs w:val="0"/>
        </w:rPr>
        <w:t xml:space="preserve">toh itu juga pertanyaan basa-basi, kan tidak mungkin kita tiba-tiba </w:t>
      </w:r>
      <w:r w:rsidRPr="32570CD7" w:rsidR="12A31109">
        <w:rPr>
          <w:i w:val="0"/>
          <w:iCs w:val="0"/>
        </w:rPr>
        <w:t xml:space="preserve">kita pindah </w:t>
      </w:r>
      <w:r w:rsidRPr="32570CD7" w:rsidR="0E449ECA">
        <w:rPr>
          <w:i w:val="0"/>
          <w:iCs w:val="0"/>
        </w:rPr>
        <w:t xml:space="preserve">ke rumahku. </w:t>
      </w:r>
      <w:r w:rsidRPr="32570CD7" w:rsidR="04A5CB46">
        <w:rPr>
          <w:i w:val="0"/>
          <w:iCs w:val="0"/>
        </w:rPr>
        <w:t xml:space="preserve">Kita kan sudah sepakat untuk </w:t>
      </w:r>
      <w:r w:rsidRPr="32570CD7" w:rsidR="56415165">
        <w:rPr>
          <w:i w:val="1"/>
          <w:iCs w:val="1"/>
        </w:rPr>
        <w:t>nobar</w:t>
      </w:r>
      <w:r w:rsidRPr="32570CD7" w:rsidR="56415165">
        <w:rPr>
          <w:i w:val="1"/>
          <w:iCs w:val="1"/>
        </w:rPr>
        <w:t xml:space="preserve"> </w:t>
      </w:r>
      <w:r w:rsidRPr="32570CD7" w:rsidR="56415165">
        <w:rPr>
          <w:i w:val="0"/>
          <w:iCs w:val="0"/>
        </w:rPr>
        <w:t xml:space="preserve">di sini karena beberapa pertimbangan, salah satunya biar dapat </w:t>
      </w:r>
      <w:r w:rsidRPr="32570CD7" w:rsidR="09E89F1C">
        <w:rPr>
          <w:i w:val="1"/>
          <w:iCs w:val="1"/>
        </w:rPr>
        <w:t>vibes</w:t>
      </w:r>
      <w:r w:rsidRPr="32570CD7" w:rsidR="09E89F1C">
        <w:rPr>
          <w:i w:val="1"/>
          <w:iCs w:val="1"/>
        </w:rPr>
        <w:t xml:space="preserve"> ramenya. </w:t>
      </w:r>
      <w:r w:rsidRPr="32570CD7" w:rsidR="78D3DA6C">
        <w:rPr>
          <w:i w:val="0"/>
          <w:iCs w:val="0"/>
        </w:rPr>
        <w:t>Dan benar saja</w:t>
      </w:r>
      <w:r w:rsidRPr="32570CD7" w:rsidR="75B5AF02">
        <w:rPr>
          <w:i w:val="0"/>
          <w:iCs w:val="0"/>
        </w:rPr>
        <w:t>, mungkin</w:t>
      </w:r>
      <w:r w:rsidRPr="32570CD7" w:rsidR="78D3DA6C">
        <w:rPr>
          <w:i w:val="0"/>
          <w:iCs w:val="0"/>
        </w:rPr>
        <w:t xml:space="preserve"> </w:t>
      </w:r>
      <w:r w:rsidRPr="32570CD7" w:rsidR="63A4CDA7">
        <w:rPr>
          <w:i w:val="0"/>
          <w:iCs w:val="0"/>
        </w:rPr>
        <w:t xml:space="preserve">ada </w:t>
      </w:r>
      <w:r w:rsidRPr="32570CD7" w:rsidR="77D4025A">
        <w:rPr>
          <w:i w:val="0"/>
          <w:iCs w:val="0"/>
        </w:rPr>
        <w:t>seratus</w:t>
      </w:r>
      <w:r w:rsidRPr="32570CD7" w:rsidR="63A4CDA7">
        <w:rPr>
          <w:i w:val="0"/>
          <w:iCs w:val="0"/>
        </w:rPr>
        <w:t xml:space="preserve"> orang yang ikut </w:t>
      </w:r>
      <w:r w:rsidRPr="32570CD7" w:rsidR="63A4CDA7">
        <w:rPr>
          <w:i w:val="0"/>
          <w:iCs w:val="0"/>
        </w:rPr>
        <w:t>nonton</w:t>
      </w:r>
      <w:r w:rsidRPr="32570CD7" w:rsidR="63A4CDA7">
        <w:rPr>
          <w:i w:val="0"/>
          <w:iCs w:val="0"/>
        </w:rPr>
        <w:t xml:space="preserve"> bareng di kafe dekat rumahku ini.</w:t>
      </w:r>
    </w:p>
    <w:p w:rsidR="63A4CDA7" w:rsidP="517C2A46" w:rsidRDefault="63A4CDA7" w14:paraId="4E86F874" w14:textId="0F957100">
      <w:pPr>
        <w:pStyle w:val="Normal"/>
        <w:ind w:firstLine="720"/>
        <w:jc w:val="both"/>
        <w:rPr>
          <w:i w:val="0"/>
          <w:iCs w:val="0"/>
        </w:rPr>
      </w:pPr>
      <w:r w:rsidRPr="517C2A46" w:rsidR="2AC36EC4">
        <w:rPr>
          <w:i w:val="0"/>
          <w:iCs w:val="0"/>
        </w:rPr>
        <w:t>Aku yang baru</w:t>
      </w:r>
      <w:r w:rsidRPr="517C2A46" w:rsidR="6EA6CC2F">
        <w:rPr>
          <w:i w:val="0"/>
          <w:iCs w:val="0"/>
        </w:rPr>
        <w:t xml:space="preserve"> </w:t>
      </w:r>
      <w:r w:rsidRPr="517C2A46" w:rsidR="421ACE1A">
        <w:rPr>
          <w:i w:val="0"/>
          <w:iCs w:val="0"/>
        </w:rPr>
        <w:t xml:space="preserve">mau </w:t>
      </w:r>
      <w:r w:rsidRPr="517C2A46" w:rsidR="6EA6CC2F">
        <w:rPr>
          <w:i w:val="0"/>
          <w:iCs w:val="0"/>
        </w:rPr>
        <w:t xml:space="preserve">mengeluarkan </w:t>
      </w:r>
      <w:r w:rsidRPr="517C2A46" w:rsidR="154A8824">
        <w:rPr>
          <w:i w:val="1"/>
          <w:iCs w:val="1"/>
        </w:rPr>
        <w:t>a</w:t>
      </w:r>
      <w:r w:rsidRPr="517C2A46" w:rsidR="6EA6CC2F">
        <w:rPr>
          <w:i w:val="1"/>
          <w:iCs w:val="1"/>
        </w:rPr>
        <w:t>irpods</w:t>
      </w:r>
      <w:r w:rsidRPr="517C2A46" w:rsidR="6EA6CC2F">
        <w:rPr>
          <w:i w:val="1"/>
          <w:iCs w:val="1"/>
        </w:rPr>
        <w:t>,</w:t>
      </w:r>
      <w:r w:rsidRPr="517C2A46" w:rsidR="2AC36EC4">
        <w:rPr>
          <w:i w:val="0"/>
          <w:iCs w:val="0"/>
        </w:rPr>
        <w:t xml:space="preserve"> </w:t>
      </w:r>
      <w:r w:rsidRPr="517C2A46" w:rsidR="2AC36EC4">
        <w:rPr>
          <w:i w:val="0"/>
          <w:iCs w:val="0"/>
        </w:rPr>
        <w:t>ingin mendengarkan THE SIGIT</w:t>
      </w:r>
      <w:r w:rsidRPr="517C2A46" w:rsidR="20A05EAD">
        <w:rPr>
          <w:i w:val="0"/>
          <w:iCs w:val="0"/>
        </w:rPr>
        <w:t>,</w:t>
      </w:r>
      <w:r w:rsidRPr="517C2A46" w:rsidR="2AC36EC4">
        <w:rPr>
          <w:i w:val="0"/>
          <w:iCs w:val="0"/>
        </w:rPr>
        <w:t xml:space="preserve"> </w:t>
      </w:r>
      <w:r w:rsidRPr="517C2A46" w:rsidR="0D168848">
        <w:rPr>
          <w:i w:val="0"/>
          <w:iCs w:val="0"/>
        </w:rPr>
        <w:t>tidak jadi karena meja kami</w:t>
      </w:r>
      <w:r w:rsidRPr="517C2A46" w:rsidR="2AC36EC4">
        <w:rPr>
          <w:i w:val="0"/>
          <w:iCs w:val="0"/>
        </w:rPr>
        <w:t xml:space="preserve"> </w:t>
      </w:r>
      <w:r w:rsidRPr="517C2A46" w:rsidR="742A8BB3">
        <w:rPr>
          <w:i w:val="0"/>
          <w:iCs w:val="0"/>
        </w:rPr>
        <w:t xml:space="preserve">sudah </w:t>
      </w:r>
      <w:r w:rsidRPr="517C2A46" w:rsidR="2AC36EC4">
        <w:rPr>
          <w:i w:val="0"/>
          <w:iCs w:val="0"/>
        </w:rPr>
        <w:t xml:space="preserve">dihampiri </w:t>
      </w:r>
      <w:r w:rsidRPr="517C2A46" w:rsidR="2AC36EC4">
        <w:rPr>
          <w:i w:val="1"/>
          <w:iCs w:val="1"/>
        </w:rPr>
        <w:t>wai</w:t>
      </w:r>
      <w:r w:rsidRPr="517C2A46" w:rsidR="1B11B8E0">
        <w:rPr>
          <w:i w:val="1"/>
          <w:iCs w:val="1"/>
        </w:rPr>
        <w:t>ter</w:t>
      </w:r>
      <w:r w:rsidRPr="517C2A46" w:rsidR="083C3650">
        <w:rPr>
          <w:i w:val="1"/>
          <w:iCs w:val="1"/>
        </w:rPr>
        <w:t xml:space="preserve"> </w:t>
      </w:r>
      <w:r w:rsidRPr="517C2A46" w:rsidR="083C3650">
        <w:rPr>
          <w:i w:val="0"/>
          <w:iCs w:val="0"/>
        </w:rPr>
        <w:t xml:space="preserve">dengan membawa </w:t>
      </w:r>
      <w:r w:rsidRPr="517C2A46" w:rsidR="1BFB9A8C">
        <w:rPr>
          <w:i w:val="0"/>
          <w:iCs w:val="0"/>
        </w:rPr>
        <w:t>nampan penuh makanan dan minuman</w:t>
      </w:r>
      <w:r w:rsidRPr="517C2A46" w:rsidR="1B11B8E0">
        <w:rPr>
          <w:i w:val="1"/>
          <w:iCs w:val="1"/>
        </w:rPr>
        <w:t>.</w:t>
      </w:r>
      <w:r w:rsidRPr="517C2A46" w:rsidR="691008DA">
        <w:rPr>
          <w:i w:val="1"/>
          <w:iCs w:val="1"/>
        </w:rPr>
        <w:t xml:space="preserve"> </w:t>
      </w:r>
      <w:r w:rsidRPr="517C2A46" w:rsidR="691008DA">
        <w:rPr>
          <w:i w:val="0"/>
          <w:iCs w:val="0"/>
        </w:rPr>
        <w:t>Ia membacakan ulang pesanan</w:t>
      </w:r>
      <w:r w:rsidRPr="517C2A46" w:rsidR="62E30613">
        <w:rPr>
          <w:i w:val="0"/>
          <w:iCs w:val="0"/>
        </w:rPr>
        <w:t xml:space="preserve"> </w:t>
      </w:r>
      <w:r w:rsidRPr="517C2A46" w:rsidR="17F4491A">
        <w:rPr>
          <w:i w:val="0"/>
          <w:iCs w:val="0"/>
        </w:rPr>
        <w:t xml:space="preserve">kami </w:t>
      </w:r>
      <w:r w:rsidRPr="517C2A46" w:rsidR="691008DA">
        <w:rPr>
          <w:i w:val="0"/>
          <w:iCs w:val="0"/>
        </w:rPr>
        <w:t>sambil mengecek apakah semua</w:t>
      </w:r>
      <w:r w:rsidRPr="517C2A46" w:rsidR="548319C9">
        <w:rPr>
          <w:i w:val="0"/>
          <w:iCs w:val="0"/>
        </w:rPr>
        <w:t xml:space="preserve">nya </w:t>
      </w:r>
      <w:r w:rsidRPr="517C2A46" w:rsidR="691008DA">
        <w:rPr>
          <w:i w:val="0"/>
          <w:iCs w:val="0"/>
        </w:rPr>
        <w:t>sudah lengkap</w:t>
      </w:r>
      <w:r w:rsidRPr="517C2A46" w:rsidR="043F2B94">
        <w:rPr>
          <w:i w:val="0"/>
          <w:iCs w:val="0"/>
        </w:rPr>
        <w:t xml:space="preserve"> lalu menyerahkan nota untuk dibayar langsung, spesial malam ini semua pembayaran harus langsung dilakukan </w:t>
      </w:r>
      <w:r w:rsidRPr="517C2A46" w:rsidR="043F2B94">
        <w:rPr>
          <w:i w:val="0"/>
          <w:iCs w:val="0"/>
        </w:rPr>
        <w:t>di depan</w:t>
      </w:r>
      <w:r w:rsidRPr="517C2A46" w:rsidR="65D6DA9D">
        <w:rPr>
          <w:i w:val="0"/>
          <w:iCs w:val="0"/>
        </w:rPr>
        <w:t xml:space="preserve"> katanya</w:t>
      </w:r>
      <w:r w:rsidRPr="517C2A46" w:rsidR="043F2B94">
        <w:rPr>
          <w:i w:val="0"/>
          <w:iCs w:val="0"/>
        </w:rPr>
        <w:t>.</w:t>
      </w:r>
    </w:p>
    <w:p w:rsidR="153F4A41" w:rsidP="517C2A46" w:rsidRDefault="153F4A41" w14:paraId="6AE27B44" w14:textId="2C92D227">
      <w:pPr>
        <w:ind w:firstLine="720"/>
        <w:jc w:val="both"/>
        <w:rPr>
          <w:i w:val="0"/>
          <w:iCs w:val="0"/>
        </w:rPr>
      </w:pPr>
      <w:r w:rsidRPr="517C2A46" w:rsidR="445A1549">
        <w:rPr>
          <w:i w:val="0"/>
          <w:iCs w:val="0"/>
        </w:rPr>
        <w:t xml:space="preserve">“Maaf ya kak, soalnya kalo malam </w:t>
      </w:r>
      <w:r w:rsidRPr="517C2A46" w:rsidR="445A1549">
        <w:rPr>
          <w:i w:val="1"/>
          <w:iCs w:val="1"/>
        </w:rPr>
        <w:t>nobar</w:t>
      </w:r>
      <w:r w:rsidRPr="517C2A46" w:rsidR="445A1549">
        <w:rPr>
          <w:i w:val="1"/>
          <w:iCs w:val="1"/>
        </w:rPr>
        <w:t xml:space="preserve"> </w:t>
      </w:r>
      <w:r w:rsidRPr="517C2A46" w:rsidR="445A1549">
        <w:rPr>
          <w:i w:val="0"/>
          <w:iCs w:val="0"/>
        </w:rPr>
        <w:t>semua wajib dibayar dulu, menghindari yang tidak-tidak"</w:t>
      </w:r>
      <w:r w:rsidRPr="517C2A46" w:rsidR="0159965F">
        <w:rPr>
          <w:i w:val="0"/>
          <w:iCs w:val="0"/>
        </w:rPr>
        <w:t>.</w:t>
      </w:r>
      <w:r w:rsidRPr="517C2A46" w:rsidR="5CD2B524">
        <w:rPr>
          <w:i w:val="0"/>
          <w:iCs w:val="0"/>
        </w:rPr>
        <w:t xml:space="preserve"> Dengan sopan pelayan itu menjelaskan.</w:t>
      </w:r>
    </w:p>
    <w:p w:rsidR="153F4A41" w:rsidP="517C2A46" w:rsidRDefault="153F4A41" w14:paraId="772AE93C" w14:textId="60F46EE4">
      <w:pPr>
        <w:ind w:firstLine="720"/>
        <w:jc w:val="both"/>
        <w:rPr>
          <w:i w:val="0"/>
          <w:iCs w:val="0"/>
        </w:rPr>
      </w:pPr>
      <w:r w:rsidRPr="517C2A46" w:rsidR="445A1549">
        <w:rPr>
          <w:i w:val="0"/>
          <w:iCs w:val="0"/>
        </w:rPr>
        <w:t xml:space="preserve">“Oh </w:t>
      </w:r>
      <w:r w:rsidRPr="517C2A46" w:rsidR="445A1549">
        <w:rPr>
          <w:i w:val="0"/>
          <w:iCs w:val="0"/>
        </w:rPr>
        <w:t>gapapa</w:t>
      </w:r>
      <w:r w:rsidRPr="517C2A46" w:rsidR="445A1549">
        <w:rPr>
          <w:i w:val="0"/>
          <w:iCs w:val="0"/>
        </w:rPr>
        <w:t xml:space="preserve">, aman </w:t>
      </w:r>
      <w:r w:rsidRPr="517C2A46" w:rsidR="445A1549">
        <w:rPr>
          <w:i w:val="0"/>
          <w:iCs w:val="0"/>
        </w:rPr>
        <w:t>aja</w:t>
      </w:r>
      <w:r w:rsidRPr="517C2A46" w:rsidR="445A1549">
        <w:rPr>
          <w:i w:val="0"/>
          <w:iCs w:val="0"/>
        </w:rPr>
        <w:t>”</w:t>
      </w:r>
      <w:r w:rsidRPr="517C2A46" w:rsidR="7584F4C7">
        <w:rPr>
          <w:i w:val="0"/>
          <w:iCs w:val="0"/>
        </w:rPr>
        <w:t>. Jawabku maklum.</w:t>
      </w:r>
    </w:p>
    <w:p w:rsidR="7090E50B" w:rsidP="517C2A46" w:rsidRDefault="7090E50B" w14:paraId="39ABC938" w14:textId="58EA923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both"/>
        <w:rPr>
          <w:i w:val="0"/>
          <w:iCs w:val="0"/>
        </w:rPr>
      </w:pPr>
      <w:r w:rsidRPr="517C2A46" w:rsidR="7090E50B">
        <w:rPr>
          <w:i w:val="0"/>
          <w:iCs w:val="0"/>
        </w:rPr>
        <w:t xml:space="preserve">Baru selesai aku memindai kode </w:t>
      </w:r>
      <w:r w:rsidRPr="517C2A46" w:rsidR="7090E50B">
        <w:rPr>
          <w:i w:val="1"/>
          <w:iCs w:val="1"/>
        </w:rPr>
        <w:t>qris</w:t>
      </w:r>
      <w:r w:rsidRPr="517C2A46" w:rsidR="7090E50B">
        <w:rPr>
          <w:i w:val="1"/>
          <w:iCs w:val="1"/>
        </w:rPr>
        <w:t xml:space="preserve">, </w:t>
      </w:r>
      <w:r w:rsidRPr="517C2A46" w:rsidR="7090E50B">
        <w:rPr>
          <w:i w:val="0"/>
          <w:iCs w:val="0"/>
        </w:rPr>
        <w:t>di meja sebelah terdengar agak jelas</w:t>
      </w:r>
      <w:r w:rsidRPr="517C2A46" w:rsidR="11C03A7B">
        <w:rPr>
          <w:i w:val="0"/>
          <w:iCs w:val="0"/>
        </w:rPr>
        <w:t xml:space="preserve"> </w:t>
      </w:r>
      <w:r w:rsidRPr="517C2A46" w:rsidR="778EEE7E">
        <w:rPr>
          <w:i w:val="0"/>
          <w:iCs w:val="0"/>
        </w:rPr>
        <w:t>supporter</w:t>
      </w:r>
      <w:r w:rsidRPr="517C2A46" w:rsidR="778EEE7E">
        <w:rPr>
          <w:i w:val="0"/>
          <w:iCs w:val="0"/>
        </w:rPr>
        <w:t xml:space="preserve"> bola</w:t>
      </w:r>
      <w:r w:rsidRPr="517C2A46" w:rsidR="26CBC319">
        <w:rPr>
          <w:i w:val="0"/>
          <w:iCs w:val="0"/>
        </w:rPr>
        <w:t xml:space="preserve"> </w:t>
      </w:r>
      <w:r w:rsidRPr="517C2A46" w:rsidR="26CBC319">
        <w:rPr>
          <w:i w:val="0"/>
          <w:iCs w:val="0"/>
        </w:rPr>
        <w:t xml:space="preserve">berdebat </w:t>
      </w:r>
      <w:r w:rsidRPr="517C2A46" w:rsidR="433D1268">
        <w:rPr>
          <w:i w:val="0"/>
          <w:iCs w:val="0"/>
        </w:rPr>
        <w:t>tentang bola.</w:t>
      </w:r>
    </w:p>
    <w:p w:rsidR="433D1268" w:rsidP="517C2A46" w:rsidRDefault="433D1268" w14:paraId="5F3CD158" w14:textId="28F5894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both"/>
        <w:rPr>
          <w:i w:val="0"/>
          <w:iCs w:val="0"/>
        </w:rPr>
      </w:pPr>
      <w:r w:rsidRPr="517C2A46" w:rsidR="433D1268">
        <w:rPr>
          <w:i w:val="0"/>
          <w:iCs w:val="0"/>
        </w:rPr>
        <w:t xml:space="preserve">“Ini kalo kalah lagi, sty out aja lah, udah bawa bule dimari masih </w:t>
      </w:r>
      <w:r w:rsidRPr="517C2A46" w:rsidR="433D1268">
        <w:rPr>
          <w:i w:val="0"/>
          <w:iCs w:val="0"/>
        </w:rPr>
        <w:t>aja</w:t>
      </w:r>
      <w:r w:rsidRPr="517C2A46" w:rsidR="433D1268">
        <w:rPr>
          <w:i w:val="0"/>
          <w:iCs w:val="0"/>
        </w:rPr>
        <w:t xml:space="preserve"> </w:t>
      </w:r>
      <w:r w:rsidRPr="517C2A46" w:rsidR="433D1268">
        <w:rPr>
          <w:i w:val="0"/>
          <w:iCs w:val="0"/>
        </w:rPr>
        <w:t>ngampas</w:t>
      </w:r>
      <w:r w:rsidRPr="517C2A46" w:rsidR="433D1268">
        <w:rPr>
          <w:i w:val="0"/>
          <w:iCs w:val="0"/>
        </w:rPr>
        <w:t>”</w:t>
      </w:r>
      <w:r w:rsidRPr="517C2A46" w:rsidR="4B0BE5FB">
        <w:rPr>
          <w:i w:val="0"/>
          <w:iCs w:val="0"/>
        </w:rPr>
        <w:t>. Ia bersungut-sungut, kesal.</w:t>
      </w:r>
    </w:p>
    <w:p w:rsidR="433D1268" w:rsidP="517C2A46" w:rsidRDefault="433D1268" w14:paraId="5E69C5D4" w14:textId="25E3D3B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both"/>
        <w:rPr>
          <w:i w:val="0"/>
          <w:iCs w:val="0"/>
        </w:rPr>
      </w:pPr>
      <w:r w:rsidRPr="517C2A46" w:rsidR="433D1268">
        <w:rPr>
          <w:i w:val="0"/>
          <w:iCs w:val="0"/>
        </w:rPr>
        <w:t xml:space="preserve">“Iya bener, pemain naturalisasi udah </w:t>
      </w:r>
      <w:r w:rsidRPr="517C2A46" w:rsidR="433D1268">
        <w:rPr>
          <w:i w:val="0"/>
          <w:iCs w:val="0"/>
        </w:rPr>
        <w:t>bejibun</w:t>
      </w:r>
      <w:r w:rsidRPr="517C2A46" w:rsidR="433D1268">
        <w:rPr>
          <w:i w:val="0"/>
          <w:iCs w:val="0"/>
        </w:rPr>
        <w:t xml:space="preserve"> </w:t>
      </w:r>
      <w:r w:rsidRPr="517C2A46" w:rsidR="433D1268">
        <w:rPr>
          <w:i w:val="0"/>
          <w:iCs w:val="0"/>
        </w:rPr>
        <w:t>gitu</w:t>
      </w:r>
      <w:r w:rsidRPr="517C2A46" w:rsidR="433D1268">
        <w:rPr>
          <w:i w:val="0"/>
          <w:iCs w:val="0"/>
        </w:rPr>
        <w:t xml:space="preserve"> </w:t>
      </w:r>
      <w:r w:rsidRPr="517C2A46" w:rsidR="38CF5447">
        <w:rPr>
          <w:i w:val="0"/>
          <w:iCs w:val="0"/>
        </w:rPr>
        <w:t>kok</w:t>
      </w:r>
      <w:r w:rsidRPr="517C2A46" w:rsidR="433D1268">
        <w:rPr>
          <w:i w:val="0"/>
          <w:iCs w:val="0"/>
        </w:rPr>
        <w:t xml:space="preserve"> </w:t>
      </w:r>
      <w:r w:rsidRPr="517C2A46" w:rsidR="4A2E853B">
        <w:rPr>
          <w:i w:val="0"/>
          <w:iCs w:val="0"/>
        </w:rPr>
        <w:t>keok lawan China”. Temannya menambahkan</w:t>
      </w:r>
      <w:r w:rsidRPr="517C2A46" w:rsidR="61176BF6">
        <w:rPr>
          <w:i w:val="0"/>
          <w:iCs w:val="0"/>
        </w:rPr>
        <w:t>,</w:t>
      </w:r>
      <w:r w:rsidRPr="517C2A46" w:rsidR="4A2E853B">
        <w:rPr>
          <w:i w:val="0"/>
          <w:iCs w:val="0"/>
        </w:rPr>
        <w:t xml:space="preserve"> setuju dengan pendapat pertama.</w:t>
      </w:r>
    </w:p>
    <w:p w:rsidR="433D1268" w:rsidP="517C2A46" w:rsidRDefault="433D1268" w14:paraId="10829B55" w14:textId="57D18C4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both"/>
        <w:rPr>
          <w:i w:val="0"/>
          <w:iCs w:val="0"/>
        </w:rPr>
      </w:pPr>
      <w:r w:rsidRPr="1F35B06F" w:rsidR="433D1268">
        <w:rPr>
          <w:i w:val="0"/>
          <w:iCs w:val="0"/>
        </w:rPr>
        <w:t>“Yaelah ka</w:t>
      </w:r>
      <w:r w:rsidRPr="1F35B06F" w:rsidR="173F982C">
        <w:rPr>
          <w:i w:val="0"/>
          <w:iCs w:val="0"/>
        </w:rPr>
        <w:t>rbit</w:t>
      </w:r>
      <w:r w:rsidRPr="1F35B06F" w:rsidR="433D1268">
        <w:rPr>
          <w:i w:val="0"/>
          <w:iCs w:val="0"/>
        </w:rPr>
        <w:t xml:space="preserve">, ini levelnya udah Asia boy bukan Asean lagi, udah lah gausah </w:t>
      </w:r>
      <w:r w:rsidRPr="1F35B06F" w:rsidR="03600E42">
        <w:rPr>
          <w:i w:val="0"/>
          <w:iCs w:val="0"/>
        </w:rPr>
        <w:t xml:space="preserve">kaget dukung aja. Yang ini dijamin </w:t>
      </w:r>
      <w:r w:rsidRPr="1F35B06F" w:rsidR="03600E42">
        <w:rPr>
          <w:i w:val="0"/>
          <w:iCs w:val="0"/>
        </w:rPr>
        <w:t>win</w:t>
      </w:r>
      <w:r w:rsidRPr="1F35B06F" w:rsidR="03600E42">
        <w:rPr>
          <w:i w:val="0"/>
          <w:iCs w:val="0"/>
        </w:rPr>
        <w:t xml:space="preserve"> </w:t>
      </w:r>
      <w:r w:rsidRPr="1F35B06F" w:rsidR="03600E42">
        <w:rPr>
          <w:i w:val="0"/>
          <w:iCs w:val="0"/>
        </w:rPr>
        <w:t>nih</w:t>
      </w:r>
      <w:r w:rsidRPr="1F35B06F" w:rsidR="03600E42">
        <w:rPr>
          <w:i w:val="0"/>
          <w:iCs w:val="0"/>
        </w:rPr>
        <w:t>”</w:t>
      </w:r>
      <w:r w:rsidRPr="1F35B06F" w:rsidR="7A460AD7">
        <w:rPr>
          <w:i w:val="0"/>
          <w:iCs w:val="0"/>
        </w:rPr>
        <w:t>. Temannya</w:t>
      </w:r>
      <w:r w:rsidRPr="1F35B06F" w:rsidR="55212ECC">
        <w:rPr>
          <w:i w:val="0"/>
          <w:iCs w:val="0"/>
        </w:rPr>
        <w:t xml:space="preserve"> yang lain</w:t>
      </w:r>
      <w:r w:rsidRPr="1F35B06F" w:rsidR="7A460AD7">
        <w:rPr>
          <w:i w:val="0"/>
          <w:iCs w:val="0"/>
        </w:rPr>
        <w:t xml:space="preserve"> </w:t>
      </w:r>
      <w:r w:rsidRPr="1F35B06F" w:rsidR="32CCD679">
        <w:rPr>
          <w:i w:val="0"/>
          <w:iCs w:val="0"/>
        </w:rPr>
        <w:t>t</w:t>
      </w:r>
      <w:r w:rsidRPr="1F35B06F" w:rsidR="7A460AD7">
        <w:rPr>
          <w:i w:val="0"/>
          <w:iCs w:val="0"/>
        </w:rPr>
        <w:t>ampak</w:t>
      </w:r>
      <w:r w:rsidRPr="1F35B06F" w:rsidR="7A460AD7">
        <w:rPr>
          <w:i w:val="0"/>
          <w:iCs w:val="0"/>
        </w:rPr>
        <w:t xml:space="preserve"> </w:t>
      </w:r>
      <w:r w:rsidRPr="1F35B06F" w:rsidR="2BF8B057">
        <w:rPr>
          <w:i w:val="0"/>
          <w:iCs w:val="0"/>
        </w:rPr>
        <w:t xml:space="preserve">lebih dewasa dan maklum dengan kekuatan lawan yang dihadapi dan ia </w:t>
      </w:r>
      <w:r w:rsidRPr="1F35B06F" w:rsidR="7A460AD7">
        <w:rPr>
          <w:i w:val="0"/>
          <w:iCs w:val="0"/>
        </w:rPr>
        <w:t>lebih optimis dengan pertandingan kali ini</w:t>
      </w:r>
      <w:r w:rsidRPr="1F35B06F" w:rsidR="65C10D2C">
        <w:rPr>
          <w:i w:val="0"/>
          <w:iCs w:val="0"/>
        </w:rPr>
        <w:t>.</w:t>
      </w:r>
    </w:p>
    <w:p w:rsidR="03600E42" w:rsidP="1F35B06F" w:rsidRDefault="03600E42" w14:paraId="3C03AEB1" w14:textId="2CFAA8E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both"/>
        <w:rPr>
          <w:i w:val="0"/>
          <w:iCs w:val="0"/>
        </w:rPr>
      </w:pPr>
      <w:r w:rsidRPr="1F35B06F" w:rsidR="642A2339">
        <w:rPr>
          <w:i w:val="0"/>
          <w:iCs w:val="0"/>
        </w:rPr>
        <w:t>Putra yang mendengarkan obrolan yang sama tiba-tiba terkekeh seperti tahu ada sesuatu yang salah.</w:t>
      </w:r>
      <w:r w:rsidRPr="1F35B06F" w:rsidR="4798C623">
        <w:rPr>
          <w:i w:val="0"/>
          <w:iCs w:val="0"/>
        </w:rPr>
        <w:t xml:space="preserve"> </w:t>
      </w:r>
      <w:r w:rsidRPr="1F35B06F" w:rsidR="03600E42">
        <w:rPr>
          <w:i w:val="0"/>
          <w:iCs w:val="0"/>
        </w:rPr>
        <w:t xml:space="preserve">Aku yang </w:t>
      </w:r>
      <w:r w:rsidRPr="1F35B06F" w:rsidR="11558681">
        <w:rPr>
          <w:i w:val="0"/>
          <w:iCs w:val="0"/>
        </w:rPr>
        <w:t xml:space="preserve">tertarik </w:t>
      </w:r>
      <w:r w:rsidRPr="1F35B06F" w:rsidR="3E9C60EB">
        <w:rPr>
          <w:i w:val="0"/>
          <w:iCs w:val="0"/>
        </w:rPr>
        <w:t>mencoba mencari tahu</w:t>
      </w:r>
      <w:r w:rsidRPr="1F35B06F" w:rsidR="45F26D03">
        <w:rPr>
          <w:i w:val="0"/>
          <w:iCs w:val="0"/>
        </w:rPr>
        <w:t>.</w:t>
      </w:r>
    </w:p>
    <w:p w:rsidR="6417A838" w:rsidP="1F35B06F" w:rsidRDefault="6417A838" w14:paraId="74461B34" w14:textId="061D76A5">
      <w:pPr>
        <w:ind w:firstLine="720"/>
        <w:jc w:val="both"/>
        <w:rPr>
          <w:i w:val="0"/>
          <w:iCs w:val="0"/>
        </w:rPr>
      </w:pPr>
      <w:r w:rsidRPr="1F35B06F" w:rsidR="0C230422">
        <w:rPr>
          <w:i w:val="0"/>
          <w:iCs w:val="0"/>
        </w:rPr>
        <w:t>“</w:t>
      </w:r>
      <w:r w:rsidRPr="1F35B06F" w:rsidR="32D62AA5">
        <w:rPr>
          <w:i w:val="0"/>
          <w:iCs w:val="0"/>
        </w:rPr>
        <w:t xml:space="preserve">Kenapa </w:t>
      </w:r>
      <w:r w:rsidRPr="1F35B06F" w:rsidR="32D62AA5">
        <w:rPr>
          <w:i w:val="0"/>
          <w:iCs w:val="0"/>
        </w:rPr>
        <w:t>put</w:t>
      </w:r>
      <w:r w:rsidRPr="1F35B06F" w:rsidR="72724A09">
        <w:rPr>
          <w:i w:val="0"/>
          <w:iCs w:val="0"/>
        </w:rPr>
        <w:t xml:space="preserve">, </w:t>
      </w:r>
      <w:r w:rsidRPr="1F35B06F" w:rsidR="22DB1287">
        <w:rPr>
          <w:i w:val="0"/>
          <w:iCs w:val="0"/>
        </w:rPr>
        <w:t>emang</w:t>
      </w:r>
      <w:r w:rsidRPr="1F35B06F" w:rsidR="22DB1287">
        <w:rPr>
          <w:i w:val="0"/>
          <w:iCs w:val="0"/>
        </w:rPr>
        <w:t xml:space="preserve"> </w:t>
      </w:r>
      <w:r w:rsidRPr="1F35B06F" w:rsidR="72724A09">
        <w:rPr>
          <w:i w:val="0"/>
          <w:iCs w:val="0"/>
        </w:rPr>
        <w:t xml:space="preserve">itu Justin </w:t>
      </w:r>
      <w:r w:rsidRPr="1F35B06F" w:rsidR="72724A09">
        <w:rPr>
          <w:i w:val="0"/>
          <w:iCs w:val="0"/>
        </w:rPr>
        <w:t>Hubner</w:t>
      </w:r>
      <w:r w:rsidRPr="1F35B06F" w:rsidR="154F623E">
        <w:rPr>
          <w:i w:val="0"/>
          <w:iCs w:val="0"/>
        </w:rPr>
        <w:t xml:space="preserve"> dan kawan</w:t>
      </w:r>
      <w:r w:rsidRPr="1F35B06F" w:rsidR="67F6FE8E">
        <w:rPr>
          <w:i w:val="0"/>
          <w:iCs w:val="0"/>
        </w:rPr>
        <w:t>-</w:t>
      </w:r>
      <w:r w:rsidRPr="1F35B06F" w:rsidR="154F623E">
        <w:rPr>
          <w:i w:val="0"/>
          <w:iCs w:val="0"/>
        </w:rPr>
        <w:t>kawan</w:t>
      </w:r>
      <w:r w:rsidRPr="1F35B06F" w:rsidR="154F623E">
        <w:rPr>
          <w:i w:val="0"/>
          <w:iCs w:val="0"/>
        </w:rPr>
        <w:t xml:space="preserve"> bukan</w:t>
      </w:r>
      <w:r w:rsidRPr="1F35B06F" w:rsidR="72724A09">
        <w:rPr>
          <w:i w:val="0"/>
          <w:iCs w:val="0"/>
        </w:rPr>
        <w:t xml:space="preserve"> pemain naturalisasi </w:t>
      </w:r>
      <w:r w:rsidRPr="1F35B06F" w:rsidR="72724A09">
        <w:rPr>
          <w:i w:val="0"/>
          <w:iCs w:val="0"/>
        </w:rPr>
        <w:t>ka</w:t>
      </w:r>
      <w:r w:rsidRPr="1F35B06F" w:rsidR="202035BF">
        <w:rPr>
          <w:i w:val="0"/>
          <w:iCs w:val="0"/>
        </w:rPr>
        <w:t>h</w:t>
      </w:r>
      <w:r w:rsidRPr="1F35B06F" w:rsidR="202035BF">
        <w:rPr>
          <w:i w:val="0"/>
          <w:iCs w:val="0"/>
        </w:rPr>
        <w:t>?</w:t>
      </w:r>
      <w:r w:rsidRPr="1F35B06F" w:rsidR="72724A09">
        <w:rPr>
          <w:i w:val="0"/>
          <w:iCs w:val="0"/>
        </w:rPr>
        <w:t>”</w:t>
      </w:r>
      <w:r w:rsidRPr="1F35B06F" w:rsidR="6F051187">
        <w:rPr>
          <w:i w:val="0"/>
          <w:iCs w:val="0"/>
        </w:rPr>
        <w:t>.</w:t>
      </w:r>
      <w:r w:rsidRPr="1F35B06F" w:rsidR="54F793F9">
        <w:rPr>
          <w:i w:val="0"/>
          <w:iCs w:val="0"/>
        </w:rPr>
        <w:t xml:space="preserve"> Tanyaku.</w:t>
      </w:r>
    </w:p>
    <w:p w:rsidR="1ECC34D3" w:rsidP="1F35B06F" w:rsidRDefault="1ECC34D3" w14:paraId="5E8BB11E" w14:textId="15E52736">
      <w:pPr>
        <w:ind w:firstLine="720"/>
        <w:jc w:val="both"/>
        <w:rPr>
          <w:i w:val="0"/>
          <w:iCs w:val="0"/>
        </w:rPr>
      </w:pPr>
      <w:r w:rsidRPr="1F35B06F" w:rsidR="72724A09">
        <w:rPr>
          <w:i w:val="0"/>
          <w:iCs w:val="0"/>
        </w:rPr>
        <w:t>“</w:t>
      </w:r>
      <w:r w:rsidRPr="1F35B06F" w:rsidR="72724A09">
        <w:rPr>
          <w:i w:val="0"/>
          <w:iCs w:val="0"/>
        </w:rPr>
        <w:t>Ngawur</w:t>
      </w:r>
      <w:r w:rsidRPr="1F35B06F" w:rsidR="72724A09">
        <w:rPr>
          <w:i w:val="0"/>
          <w:iCs w:val="0"/>
        </w:rPr>
        <w:t xml:space="preserve">! </w:t>
      </w:r>
      <w:r w:rsidRPr="1F35B06F" w:rsidR="54775F19">
        <w:rPr>
          <w:i w:val="0"/>
          <w:iCs w:val="0"/>
        </w:rPr>
        <w:t>Kocak banget, d</w:t>
      </w:r>
      <w:r w:rsidRPr="1F35B06F" w:rsidR="72724A09">
        <w:rPr>
          <w:i w:val="0"/>
          <w:iCs w:val="0"/>
        </w:rPr>
        <w:t xml:space="preserve">i </w:t>
      </w:r>
      <w:r w:rsidRPr="1F35B06F" w:rsidR="72724A09">
        <w:rPr>
          <w:i w:val="0"/>
          <w:iCs w:val="0"/>
        </w:rPr>
        <w:t>timnas</w:t>
      </w:r>
      <w:r w:rsidRPr="1F35B06F" w:rsidR="72724A09">
        <w:rPr>
          <w:i w:val="0"/>
          <w:iCs w:val="0"/>
        </w:rPr>
        <w:t xml:space="preserve"> kita sekarang </w:t>
      </w:r>
      <w:r w:rsidRPr="1F35B06F" w:rsidR="72724A09">
        <w:rPr>
          <w:i w:val="0"/>
          <w:iCs w:val="0"/>
        </w:rPr>
        <w:t>tu</w:t>
      </w:r>
      <w:r w:rsidRPr="1F35B06F" w:rsidR="352D79D9">
        <w:rPr>
          <w:i w:val="0"/>
          <w:iCs w:val="0"/>
        </w:rPr>
        <w:t>h</w:t>
      </w:r>
      <w:r w:rsidRPr="1F35B06F" w:rsidR="72724A09">
        <w:rPr>
          <w:i w:val="0"/>
          <w:iCs w:val="0"/>
        </w:rPr>
        <w:t xml:space="preserve"> </w:t>
      </w:r>
      <w:r w:rsidRPr="1F35B06F" w:rsidR="72724A09">
        <w:rPr>
          <w:i w:val="0"/>
          <w:iCs w:val="0"/>
        </w:rPr>
        <w:t>gaada</w:t>
      </w:r>
      <w:r w:rsidRPr="1F35B06F" w:rsidR="72724A09">
        <w:rPr>
          <w:i w:val="0"/>
          <w:iCs w:val="0"/>
        </w:rPr>
        <w:t xml:space="preserve"> pemain naturalisasinya, mereka i</w:t>
      </w:r>
      <w:r w:rsidRPr="1F35B06F" w:rsidR="502FC229">
        <w:rPr>
          <w:i w:val="0"/>
          <w:iCs w:val="0"/>
        </w:rPr>
        <w:t>ni diaspora</w:t>
      </w:r>
      <w:r w:rsidRPr="1F35B06F" w:rsidR="6F459679">
        <w:rPr>
          <w:i w:val="0"/>
          <w:iCs w:val="0"/>
        </w:rPr>
        <w:t>!</w:t>
      </w:r>
      <w:r w:rsidRPr="1F35B06F" w:rsidR="502FC229">
        <w:rPr>
          <w:i w:val="0"/>
          <w:iCs w:val="0"/>
        </w:rPr>
        <w:t>”</w:t>
      </w:r>
      <w:r w:rsidRPr="1F35B06F" w:rsidR="41451587">
        <w:rPr>
          <w:i w:val="0"/>
          <w:iCs w:val="0"/>
        </w:rPr>
        <w:t xml:space="preserve"> Putra tidak terima, ia menjelaskan dengan menggebu-gebu.</w:t>
      </w:r>
    </w:p>
    <w:p w:rsidR="459AA7A5" w:rsidP="517C2A46" w:rsidRDefault="459AA7A5" w14:paraId="7F4C2222" w14:textId="1B940584">
      <w:pPr>
        <w:ind w:firstLine="720"/>
        <w:jc w:val="both"/>
        <w:rPr>
          <w:i w:val="0"/>
          <w:iCs w:val="0"/>
        </w:rPr>
      </w:pPr>
      <w:r w:rsidRPr="517C2A46" w:rsidR="4EDC1981">
        <w:rPr>
          <w:i w:val="0"/>
          <w:iCs w:val="0"/>
        </w:rPr>
        <w:t xml:space="preserve">“Halah sama </w:t>
      </w:r>
      <w:r w:rsidRPr="517C2A46" w:rsidR="4EDC1981">
        <w:rPr>
          <w:i w:val="0"/>
          <w:iCs w:val="0"/>
        </w:rPr>
        <w:t>aja</w:t>
      </w:r>
      <w:r w:rsidRPr="517C2A46" w:rsidR="4EDC1981">
        <w:rPr>
          <w:i w:val="0"/>
          <w:iCs w:val="0"/>
        </w:rPr>
        <w:t xml:space="preserve"> </w:t>
      </w:r>
      <w:r w:rsidRPr="517C2A46" w:rsidR="67524B6B">
        <w:rPr>
          <w:i w:val="0"/>
          <w:iCs w:val="0"/>
        </w:rPr>
        <w:t>bukannya</w:t>
      </w:r>
      <w:r w:rsidRPr="517C2A46" w:rsidR="4EDC1981">
        <w:rPr>
          <w:i w:val="0"/>
          <w:iCs w:val="0"/>
        </w:rPr>
        <w:t xml:space="preserve">, mereka awalnya bukan orang Indo terus main di </w:t>
      </w:r>
      <w:r w:rsidRPr="517C2A46" w:rsidR="4EDC1981">
        <w:rPr>
          <w:i w:val="0"/>
          <w:iCs w:val="0"/>
        </w:rPr>
        <w:t>timnas</w:t>
      </w:r>
      <w:r w:rsidRPr="517C2A46" w:rsidR="4EDC1981">
        <w:rPr>
          <w:i w:val="0"/>
          <w:iCs w:val="0"/>
        </w:rPr>
        <w:t xml:space="preserve"> </w:t>
      </w:r>
      <w:r w:rsidRPr="517C2A46" w:rsidR="4EDC1981">
        <w:rPr>
          <w:i w:val="0"/>
          <w:iCs w:val="0"/>
        </w:rPr>
        <w:t>indo</w:t>
      </w:r>
      <w:r w:rsidRPr="517C2A46" w:rsidR="4EDC1981">
        <w:rPr>
          <w:i w:val="0"/>
          <w:iCs w:val="0"/>
        </w:rPr>
        <w:t xml:space="preserve"> lewat proses dulu, </w:t>
      </w:r>
      <w:r w:rsidRPr="517C2A46" w:rsidR="4EDC1981">
        <w:rPr>
          <w:i w:val="0"/>
          <w:iCs w:val="0"/>
        </w:rPr>
        <w:t>ga</w:t>
      </w:r>
      <w:r w:rsidRPr="517C2A46" w:rsidR="4EDC1981">
        <w:rPr>
          <w:i w:val="0"/>
          <w:iCs w:val="0"/>
        </w:rPr>
        <w:t xml:space="preserve"> kaya </w:t>
      </w:r>
      <w:r w:rsidRPr="517C2A46" w:rsidR="25F126E5">
        <w:rPr>
          <w:i w:val="0"/>
          <w:iCs w:val="0"/>
        </w:rPr>
        <w:t>W</w:t>
      </w:r>
      <w:r w:rsidRPr="517C2A46" w:rsidR="4EDC1981">
        <w:rPr>
          <w:i w:val="0"/>
          <w:iCs w:val="0"/>
        </w:rPr>
        <w:t>itan</w:t>
      </w:r>
      <w:r w:rsidRPr="517C2A46" w:rsidR="4EDC1981">
        <w:rPr>
          <w:i w:val="0"/>
          <w:iCs w:val="0"/>
        </w:rPr>
        <w:t xml:space="preserve">, </w:t>
      </w:r>
      <w:r w:rsidRPr="517C2A46" w:rsidR="10C48140">
        <w:rPr>
          <w:i w:val="0"/>
          <w:iCs w:val="0"/>
        </w:rPr>
        <w:t>A</w:t>
      </w:r>
      <w:r w:rsidRPr="517C2A46" w:rsidR="4EDC1981">
        <w:rPr>
          <w:i w:val="0"/>
          <w:iCs w:val="0"/>
        </w:rPr>
        <w:t>rhan</w:t>
      </w:r>
      <w:r w:rsidRPr="517C2A46" w:rsidR="4EDC1981">
        <w:rPr>
          <w:i w:val="0"/>
          <w:iCs w:val="0"/>
        </w:rPr>
        <w:t xml:space="preserve"> </w:t>
      </w:r>
      <w:r w:rsidRPr="517C2A46" w:rsidR="4EDC1981">
        <w:rPr>
          <w:i w:val="0"/>
          <w:iCs w:val="0"/>
        </w:rPr>
        <w:t>gitu</w:t>
      </w:r>
      <w:r w:rsidRPr="517C2A46" w:rsidR="4EDC1981">
        <w:rPr>
          <w:i w:val="0"/>
          <w:iCs w:val="0"/>
        </w:rPr>
        <w:t>”</w:t>
      </w:r>
      <w:r w:rsidRPr="517C2A46" w:rsidR="5D64DA91">
        <w:rPr>
          <w:i w:val="0"/>
          <w:iCs w:val="0"/>
        </w:rPr>
        <w:t>. Aku yang sebenarnya sudah paham coba untuk memanasi putra yang sedang semangat-semangatnya.</w:t>
      </w:r>
    </w:p>
    <w:p w:rsidR="459AA7A5" w:rsidP="517C2A46" w:rsidRDefault="459AA7A5" w14:paraId="1AFAD90E" w14:textId="36B1AD25">
      <w:pPr>
        <w:pStyle w:val="Normal"/>
        <w:ind w:firstLine="720"/>
        <w:jc w:val="both"/>
        <w:rPr>
          <w:i w:val="0"/>
          <w:iCs w:val="0"/>
        </w:rPr>
      </w:pPr>
      <w:r w:rsidRPr="517C2A46" w:rsidR="4EDC1981">
        <w:rPr>
          <w:i w:val="0"/>
          <w:iCs w:val="0"/>
        </w:rPr>
        <w:t xml:space="preserve">“Iya </w:t>
      </w:r>
      <w:r w:rsidRPr="517C2A46" w:rsidR="5621DD31">
        <w:rPr>
          <w:i w:val="0"/>
          <w:iCs w:val="0"/>
        </w:rPr>
        <w:t xml:space="preserve">sama-sama </w:t>
      </w:r>
      <w:r w:rsidRPr="517C2A46" w:rsidR="4EDC1981">
        <w:rPr>
          <w:i w:val="0"/>
          <w:iCs w:val="0"/>
        </w:rPr>
        <w:t>ada prosesnya tapi, natur</w:t>
      </w:r>
      <w:r w:rsidRPr="517C2A46" w:rsidR="17076495">
        <w:rPr>
          <w:i w:val="0"/>
          <w:iCs w:val="0"/>
        </w:rPr>
        <w:t>ali</w:t>
      </w:r>
      <w:r w:rsidRPr="517C2A46" w:rsidR="4EDC1981">
        <w:rPr>
          <w:i w:val="0"/>
          <w:iCs w:val="0"/>
        </w:rPr>
        <w:t xml:space="preserve">sasi itu mereka harus main di Indo </w:t>
      </w:r>
      <w:r w:rsidRPr="517C2A46" w:rsidR="6B4F1292">
        <w:rPr>
          <w:i w:val="0"/>
          <w:iCs w:val="0"/>
        </w:rPr>
        <w:t>5 tahun berturut</w:t>
      </w:r>
      <w:r w:rsidRPr="517C2A46" w:rsidR="0660B25B">
        <w:rPr>
          <w:i w:val="0"/>
          <w:iCs w:val="0"/>
        </w:rPr>
        <w:t>-</w:t>
      </w:r>
      <w:r w:rsidRPr="517C2A46" w:rsidR="6B4F1292">
        <w:rPr>
          <w:i w:val="0"/>
          <w:iCs w:val="0"/>
        </w:rPr>
        <w:t xml:space="preserve">turut, kalo diaspora </w:t>
      </w:r>
      <w:r w:rsidRPr="517C2A46" w:rsidR="590FF146">
        <w:rPr>
          <w:i w:val="0"/>
          <w:iCs w:val="0"/>
        </w:rPr>
        <w:t xml:space="preserve">moyang </w:t>
      </w:r>
      <w:r w:rsidRPr="517C2A46" w:rsidR="6B4F1292">
        <w:rPr>
          <w:i w:val="0"/>
          <w:iCs w:val="0"/>
        </w:rPr>
        <w:t>mereka aslinya</w:t>
      </w:r>
      <w:r w:rsidRPr="517C2A46" w:rsidR="243E102B">
        <w:rPr>
          <w:i w:val="0"/>
          <w:iCs w:val="0"/>
        </w:rPr>
        <w:t xml:space="preserve"> </w:t>
      </w:r>
      <w:r w:rsidRPr="517C2A46" w:rsidR="6B4F1292">
        <w:rPr>
          <w:i w:val="0"/>
          <w:iCs w:val="0"/>
        </w:rPr>
        <w:t xml:space="preserve">orang Indo tapi </w:t>
      </w:r>
      <w:r w:rsidRPr="517C2A46" w:rsidR="0CDD99C5">
        <w:rPr>
          <w:i w:val="0"/>
          <w:iCs w:val="0"/>
        </w:rPr>
        <w:t xml:space="preserve">menetap dan </w:t>
      </w:r>
      <w:r w:rsidRPr="517C2A46" w:rsidR="6B4F1292">
        <w:rPr>
          <w:i w:val="0"/>
          <w:iCs w:val="0"/>
        </w:rPr>
        <w:t>lahir</w:t>
      </w:r>
      <w:r w:rsidRPr="517C2A46" w:rsidR="0B1DA383">
        <w:rPr>
          <w:i w:val="0"/>
          <w:iCs w:val="0"/>
        </w:rPr>
        <w:t>an</w:t>
      </w:r>
      <w:r w:rsidRPr="517C2A46" w:rsidR="6B4F1292">
        <w:rPr>
          <w:i w:val="0"/>
          <w:iCs w:val="0"/>
        </w:rPr>
        <w:t xml:space="preserve"> di negara lain. Dulu </w:t>
      </w:r>
      <w:r w:rsidRPr="517C2A46" w:rsidR="5A4DE290">
        <w:rPr>
          <w:i w:val="0"/>
          <w:iCs w:val="0"/>
        </w:rPr>
        <w:t>G</w:t>
      </w:r>
      <w:r w:rsidRPr="517C2A46" w:rsidR="6B4F1292">
        <w:rPr>
          <w:i w:val="0"/>
          <w:iCs w:val="0"/>
        </w:rPr>
        <w:t xml:space="preserve">onzales </w:t>
      </w:r>
      <w:r w:rsidRPr="517C2A46" w:rsidR="6B4F1292">
        <w:rPr>
          <w:i w:val="0"/>
          <w:iCs w:val="0"/>
        </w:rPr>
        <w:t>tuh</w:t>
      </w:r>
      <w:r w:rsidRPr="517C2A46" w:rsidR="6B4F1292">
        <w:rPr>
          <w:i w:val="0"/>
          <w:iCs w:val="0"/>
        </w:rPr>
        <w:t xml:space="preserve"> naturalisasi, </w:t>
      </w:r>
      <w:r w:rsidRPr="517C2A46" w:rsidR="6B4F1292">
        <w:rPr>
          <w:i w:val="1"/>
          <w:iCs w:val="1"/>
        </w:rPr>
        <w:t xml:space="preserve">pure </w:t>
      </w:r>
      <w:r w:rsidRPr="517C2A46" w:rsidR="6B4F1292">
        <w:rPr>
          <w:i w:val="0"/>
          <w:iCs w:val="0"/>
        </w:rPr>
        <w:t>gaada</w:t>
      </w:r>
      <w:r w:rsidRPr="517C2A46" w:rsidR="6B4F1292">
        <w:rPr>
          <w:i w:val="0"/>
          <w:iCs w:val="0"/>
        </w:rPr>
        <w:t xml:space="preserve"> darah Indo tapi </w:t>
      </w:r>
      <w:r w:rsidRPr="517C2A46" w:rsidR="10BF9526">
        <w:rPr>
          <w:i w:val="0"/>
          <w:iCs w:val="0"/>
        </w:rPr>
        <w:t xml:space="preserve">bisa </w:t>
      </w:r>
      <w:r w:rsidRPr="517C2A46" w:rsidR="6B4F1292">
        <w:rPr>
          <w:i w:val="0"/>
          <w:iCs w:val="0"/>
        </w:rPr>
        <w:t xml:space="preserve">main di </w:t>
      </w:r>
      <w:r w:rsidRPr="517C2A46" w:rsidR="6B4F1292">
        <w:rPr>
          <w:i w:val="0"/>
          <w:iCs w:val="0"/>
        </w:rPr>
        <w:t>timnas</w:t>
      </w:r>
      <w:r w:rsidRPr="517C2A46" w:rsidR="6B4F1292">
        <w:rPr>
          <w:i w:val="0"/>
          <w:iCs w:val="0"/>
        </w:rPr>
        <w:t xml:space="preserve"> Indo</w:t>
      </w:r>
      <w:r w:rsidRPr="517C2A46" w:rsidR="2076867E">
        <w:rPr>
          <w:i w:val="0"/>
          <w:iCs w:val="0"/>
        </w:rPr>
        <w:t xml:space="preserve">, </w:t>
      </w:r>
      <w:r w:rsidRPr="517C2A46" w:rsidR="2076867E">
        <w:rPr>
          <w:i w:val="0"/>
          <w:iCs w:val="0"/>
        </w:rPr>
        <w:t>sampe</w:t>
      </w:r>
      <w:r w:rsidRPr="517C2A46" w:rsidR="2076867E">
        <w:rPr>
          <w:i w:val="0"/>
          <w:iCs w:val="0"/>
        </w:rPr>
        <w:t xml:space="preserve"> sini paham gak?</w:t>
      </w:r>
      <w:r w:rsidRPr="517C2A46" w:rsidR="7D741C14">
        <w:rPr>
          <w:i w:val="0"/>
          <w:iCs w:val="0"/>
        </w:rPr>
        <w:t>”.</w:t>
      </w:r>
      <w:r w:rsidRPr="517C2A46" w:rsidR="20FD694D">
        <w:rPr>
          <w:i w:val="0"/>
          <w:iCs w:val="0"/>
        </w:rPr>
        <w:t xml:space="preserve"> Putra </w:t>
      </w:r>
      <w:r w:rsidRPr="517C2A46" w:rsidR="693980AD">
        <w:rPr>
          <w:i w:val="0"/>
          <w:iCs w:val="0"/>
        </w:rPr>
        <w:t xml:space="preserve">bercerita sambil </w:t>
      </w:r>
      <w:r w:rsidRPr="517C2A46" w:rsidR="20FD694D">
        <w:rPr>
          <w:i w:val="0"/>
          <w:iCs w:val="0"/>
        </w:rPr>
        <w:t>menggerak-gerakan tangannya serius.</w:t>
      </w:r>
    </w:p>
    <w:p w:rsidR="32570CD7" w:rsidP="1F35B06F" w:rsidRDefault="32570CD7" w14:paraId="5B82BAB1" w14:textId="4035EE1C">
      <w:pPr>
        <w:ind w:firstLine="720"/>
        <w:jc w:val="both"/>
        <w:rPr>
          <w:i w:val="0"/>
          <w:iCs w:val="0"/>
        </w:rPr>
      </w:pPr>
      <w:r w:rsidRPr="1F35B06F" w:rsidR="7D741C14">
        <w:rPr>
          <w:i w:val="0"/>
          <w:iCs w:val="0"/>
        </w:rPr>
        <w:t>“</w:t>
      </w:r>
      <w:r w:rsidRPr="1F35B06F" w:rsidR="7906C894">
        <w:rPr>
          <w:i w:val="0"/>
          <w:iCs w:val="0"/>
        </w:rPr>
        <w:t>Oh paham, j</w:t>
      </w:r>
      <w:r w:rsidRPr="1F35B06F" w:rsidR="7D741C14">
        <w:rPr>
          <w:i w:val="0"/>
          <w:iCs w:val="0"/>
        </w:rPr>
        <w:t xml:space="preserve">adi salah ya kalo bilang </w:t>
      </w:r>
      <w:r w:rsidRPr="1F35B06F" w:rsidR="7D741C14">
        <w:rPr>
          <w:i w:val="0"/>
          <w:iCs w:val="0"/>
        </w:rPr>
        <w:t>t</w:t>
      </w:r>
      <w:r w:rsidRPr="1F35B06F" w:rsidR="7D741C14">
        <w:rPr>
          <w:i w:val="0"/>
          <w:iCs w:val="0"/>
        </w:rPr>
        <w:t>imnas</w:t>
      </w:r>
      <w:r w:rsidRPr="1F35B06F" w:rsidR="7D741C14">
        <w:rPr>
          <w:i w:val="0"/>
          <w:iCs w:val="0"/>
        </w:rPr>
        <w:t xml:space="preserve"> </w:t>
      </w:r>
      <w:r w:rsidRPr="1F35B06F" w:rsidR="7D741C14">
        <w:rPr>
          <w:i w:val="0"/>
          <w:iCs w:val="0"/>
        </w:rPr>
        <w:t>sekarang diisi bule sama naturalisasi</w:t>
      </w:r>
      <w:r w:rsidRPr="1F35B06F" w:rsidR="78A4E398">
        <w:rPr>
          <w:i w:val="0"/>
          <w:iCs w:val="0"/>
        </w:rPr>
        <w:t>?</w:t>
      </w:r>
      <w:r w:rsidRPr="1F35B06F" w:rsidR="7D741C14">
        <w:rPr>
          <w:i w:val="0"/>
          <w:iCs w:val="0"/>
        </w:rPr>
        <w:t>”</w:t>
      </w:r>
      <w:r w:rsidRPr="1F35B06F" w:rsidR="4588EE2B">
        <w:rPr>
          <w:i w:val="0"/>
          <w:iCs w:val="0"/>
        </w:rPr>
        <w:t>. Aku bertanya terakhir untuk mengonfirmasi.</w:t>
      </w:r>
    </w:p>
    <w:p w:rsidR="32570CD7" w:rsidP="1F35B06F" w:rsidRDefault="32570CD7" w14:paraId="07F6C661" w14:textId="69E285C5">
      <w:pPr>
        <w:ind w:firstLine="720"/>
        <w:jc w:val="both"/>
        <w:rPr>
          <w:i w:val="0"/>
          <w:iCs w:val="0"/>
        </w:rPr>
      </w:pPr>
      <w:r w:rsidRPr="1F35B06F" w:rsidR="7D741C14">
        <w:rPr>
          <w:i w:val="0"/>
          <w:iCs w:val="0"/>
        </w:rPr>
        <w:t xml:space="preserve">“Salah kaprah, mereka sama-sama orang Indo kok cuman nasib sama gantengnya </w:t>
      </w:r>
      <w:r w:rsidRPr="1F35B06F" w:rsidR="7D741C14">
        <w:rPr>
          <w:i w:val="0"/>
          <w:iCs w:val="0"/>
        </w:rPr>
        <w:t>aja</w:t>
      </w:r>
      <w:r w:rsidRPr="1F35B06F" w:rsidR="7D741C14">
        <w:rPr>
          <w:i w:val="0"/>
          <w:iCs w:val="0"/>
        </w:rPr>
        <w:t xml:space="preserve"> yang beda</w:t>
      </w:r>
      <w:r w:rsidRPr="1F35B06F" w:rsidR="3324F08B">
        <w:rPr>
          <w:i w:val="0"/>
          <w:iCs w:val="0"/>
        </w:rPr>
        <w:t xml:space="preserve"> </w:t>
      </w:r>
      <w:r w:rsidRPr="1F35B06F" w:rsidR="3324F08B">
        <w:rPr>
          <w:i w:val="0"/>
          <w:iCs w:val="0"/>
        </w:rPr>
        <w:t>hahaha</w:t>
      </w:r>
      <w:r w:rsidRPr="1F35B06F" w:rsidR="7D741C14">
        <w:rPr>
          <w:i w:val="0"/>
          <w:iCs w:val="0"/>
        </w:rPr>
        <w:t>”</w:t>
      </w:r>
      <w:r w:rsidRPr="1F35B06F" w:rsidR="75A3C228">
        <w:rPr>
          <w:i w:val="0"/>
          <w:iCs w:val="0"/>
        </w:rPr>
        <w:t xml:space="preserve">. Putra terkekeh dengan fakta yang tidak dapat </w:t>
      </w:r>
      <w:r w:rsidRPr="1F35B06F" w:rsidR="199F0292">
        <w:rPr>
          <w:i w:val="0"/>
          <w:iCs w:val="0"/>
        </w:rPr>
        <w:t>dielakkan</w:t>
      </w:r>
      <w:r w:rsidRPr="1F35B06F" w:rsidR="75A3C228">
        <w:rPr>
          <w:i w:val="0"/>
          <w:iCs w:val="0"/>
        </w:rPr>
        <w:t xml:space="preserve"> di </w:t>
      </w:r>
      <w:r w:rsidRPr="1F35B06F" w:rsidR="19CA349B">
        <w:rPr>
          <w:i w:val="0"/>
          <w:iCs w:val="0"/>
        </w:rPr>
        <w:t xml:space="preserve">akhir </w:t>
      </w:r>
      <w:r w:rsidRPr="1F35B06F" w:rsidR="75A3C228">
        <w:rPr>
          <w:i w:val="0"/>
          <w:iCs w:val="0"/>
        </w:rPr>
        <w:t>kalimat</w:t>
      </w:r>
      <w:r w:rsidRPr="1F35B06F" w:rsidR="54C82399">
        <w:rPr>
          <w:i w:val="0"/>
          <w:iCs w:val="0"/>
        </w:rPr>
        <w:t>nya</w:t>
      </w:r>
      <w:r w:rsidRPr="1F35B06F" w:rsidR="75A3C228">
        <w:rPr>
          <w:i w:val="0"/>
          <w:iCs w:val="0"/>
        </w:rPr>
        <w:t>.</w:t>
      </w:r>
    </w:p>
    <w:p w:rsidR="32570CD7" w:rsidP="1F35B06F" w:rsidRDefault="32570CD7" w14:paraId="4AB16905" w14:textId="36D956CB">
      <w:pPr>
        <w:ind w:firstLine="720"/>
        <w:jc w:val="both"/>
        <w:rPr>
          <w:i w:val="0"/>
          <w:iCs w:val="0"/>
        </w:rPr>
      </w:pPr>
      <w:r w:rsidRPr="1F35B06F" w:rsidR="794E18BB">
        <w:rPr>
          <w:i w:val="0"/>
          <w:iCs w:val="0"/>
        </w:rPr>
        <w:t xml:space="preserve">Aku </w:t>
      </w:r>
      <w:r w:rsidRPr="1F35B06F" w:rsidR="5146C923">
        <w:rPr>
          <w:i w:val="0"/>
          <w:iCs w:val="0"/>
        </w:rPr>
        <w:t>merenung malam itu</w:t>
      </w:r>
      <w:r w:rsidRPr="1F35B06F" w:rsidR="3A6BDF6B">
        <w:rPr>
          <w:i w:val="0"/>
          <w:iCs w:val="0"/>
        </w:rPr>
        <w:t xml:space="preserve">. Mengingat kembali bunyi </w:t>
      </w:r>
      <w:r w:rsidRPr="1F35B06F" w:rsidR="40362CBE">
        <w:rPr>
          <w:i w:val="0"/>
          <w:iCs w:val="0"/>
        </w:rPr>
        <w:t>pasal 28E UUD 1945</w:t>
      </w:r>
      <w:r w:rsidRPr="1F35B06F" w:rsidR="5366DEFC">
        <w:rPr>
          <w:i w:val="0"/>
          <w:iCs w:val="0"/>
        </w:rPr>
        <w:t xml:space="preserve"> yang </w:t>
      </w:r>
      <w:r w:rsidRPr="1F35B06F" w:rsidR="40362CBE">
        <w:rPr>
          <w:i w:val="0"/>
          <w:iCs w:val="0"/>
        </w:rPr>
        <w:t xml:space="preserve"> menyatakan bahwa setiap orang berhak untuk menyatakan pendapat. </w:t>
      </w:r>
      <w:r w:rsidRPr="1F35B06F" w:rsidR="4752807B">
        <w:rPr>
          <w:i w:val="0"/>
          <w:iCs w:val="0"/>
        </w:rPr>
        <w:t xml:space="preserve">Berpendapat dan berkomentar adalah hal yang legal di negara ini. </w:t>
      </w:r>
      <w:r w:rsidRPr="1F35B06F" w:rsidR="40362CBE">
        <w:rPr>
          <w:i w:val="0"/>
          <w:iCs w:val="0"/>
        </w:rPr>
        <w:t xml:space="preserve">Tapi kenapa </w:t>
      </w:r>
      <w:r w:rsidRPr="1F35B06F" w:rsidR="08182894">
        <w:rPr>
          <w:i w:val="0"/>
          <w:iCs w:val="0"/>
        </w:rPr>
        <w:t xml:space="preserve">acap kali </w:t>
      </w:r>
      <w:r w:rsidRPr="1F35B06F" w:rsidR="40362CBE">
        <w:rPr>
          <w:i w:val="0"/>
          <w:iCs w:val="0"/>
        </w:rPr>
        <w:t>kalau masalah perpajakan banyak yang terburu-buru mengritik dan menyanggah tanpa paham substansi dan</w:t>
      </w:r>
      <w:r w:rsidRPr="1F35B06F" w:rsidR="63B50A22">
        <w:rPr>
          <w:i w:val="0"/>
          <w:iCs w:val="0"/>
        </w:rPr>
        <w:t xml:space="preserve"> konteks akan masalah yang dihadapi. Mereka menyudutkan pemerintah pusat dalam hal ini sebagai </w:t>
      </w:r>
      <w:r w:rsidRPr="1F35B06F" w:rsidR="03D0986A">
        <w:rPr>
          <w:i w:val="0"/>
          <w:iCs w:val="0"/>
        </w:rPr>
        <w:t xml:space="preserve">pemegang kekuasaan </w:t>
      </w:r>
      <w:r w:rsidRPr="1F35B06F" w:rsidR="63B50A22">
        <w:rPr>
          <w:i w:val="0"/>
          <w:iCs w:val="0"/>
        </w:rPr>
        <w:t xml:space="preserve">tertinggi seakan jadi sosok paling </w:t>
      </w:r>
      <w:r w:rsidRPr="1F35B06F" w:rsidR="6D514B4B">
        <w:rPr>
          <w:i w:val="0"/>
          <w:iCs w:val="0"/>
        </w:rPr>
        <w:t>zalim</w:t>
      </w:r>
      <w:r w:rsidRPr="1F35B06F" w:rsidR="19508B0A">
        <w:rPr>
          <w:i w:val="0"/>
          <w:iCs w:val="0"/>
        </w:rPr>
        <w:t xml:space="preserve">-paling </w:t>
      </w:r>
      <w:r w:rsidRPr="1F35B06F" w:rsidR="19508B0A">
        <w:rPr>
          <w:i w:val="0"/>
          <w:iCs w:val="0"/>
        </w:rPr>
        <w:t>maruk</w:t>
      </w:r>
      <w:r w:rsidRPr="1F35B06F" w:rsidR="19508B0A">
        <w:rPr>
          <w:i w:val="0"/>
          <w:iCs w:val="0"/>
        </w:rPr>
        <w:t xml:space="preserve"> </w:t>
      </w:r>
      <w:r w:rsidRPr="1F35B06F" w:rsidR="5A86CFF0">
        <w:rPr>
          <w:i w:val="0"/>
          <w:iCs w:val="0"/>
        </w:rPr>
        <w:t>yang menguras harta mereka</w:t>
      </w:r>
      <w:r w:rsidRPr="1F35B06F" w:rsidR="08C6D2C6">
        <w:rPr>
          <w:i w:val="0"/>
          <w:iCs w:val="0"/>
        </w:rPr>
        <w:t>.</w:t>
      </w:r>
      <w:r w:rsidRPr="1F35B06F" w:rsidR="5A91C520">
        <w:rPr>
          <w:i w:val="0"/>
          <w:iCs w:val="0"/>
        </w:rPr>
        <w:t xml:space="preserve"> </w:t>
      </w:r>
    </w:p>
    <w:p w:rsidR="32570CD7" w:rsidP="1F35B06F" w:rsidRDefault="32570CD7" w14:paraId="49A3ACCA" w14:textId="15E79E8F">
      <w:pPr>
        <w:ind w:firstLine="720"/>
        <w:jc w:val="both"/>
        <w:rPr>
          <w:i w:val="0"/>
          <w:iCs w:val="0"/>
        </w:rPr>
      </w:pPr>
      <w:r w:rsidRPr="1F35B06F" w:rsidR="6539968C">
        <w:rPr>
          <w:i w:val="0"/>
          <w:iCs w:val="0"/>
        </w:rPr>
        <w:t xml:space="preserve">Apalagi tentang PPN 12% yang lagi hangat-hangatnya, banyak pendapat dan komentar </w:t>
      </w:r>
      <w:r w:rsidRPr="1F35B06F" w:rsidR="6539968C">
        <w:rPr>
          <w:i w:val="1"/>
          <w:iCs w:val="1"/>
        </w:rPr>
        <w:t>netizen</w:t>
      </w:r>
      <w:r w:rsidRPr="1F35B06F" w:rsidR="6539968C">
        <w:rPr>
          <w:i w:val="1"/>
          <w:iCs w:val="1"/>
        </w:rPr>
        <w:t xml:space="preserve"> </w:t>
      </w:r>
      <w:r w:rsidRPr="1F35B06F" w:rsidR="6539968C">
        <w:rPr>
          <w:i w:val="0"/>
          <w:iCs w:val="0"/>
        </w:rPr>
        <w:t xml:space="preserve">yang seolah-olah jadi pihak paling dirugikan di seluruh dunia. </w:t>
      </w:r>
      <w:r w:rsidRPr="1F35B06F" w:rsidR="19ABBE1A">
        <w:rPr>
          <w:i w:val="0"/>
          <w:iCs w:val="0"/>
        </w:rPr>
        <w:t>Merasa sudah bayar pajak ini itu banyak sekali membuat mereka pantas dan berhak untuk melakukan protes akan kinerja dan keputusan terkait perekonomian negara.</w:t>
      </w:r>
    </w:p>
    <w:p w:rsidR="32570CD7" w:rsidP="1F35B06F" w:rsidRDefault="32570CD7" w14:paraId="0381C973" w14:textId="4DFE6CE5">
      <w:pPr>
        <w:ind w:firstLine="720"/>
        <w:jc w:val="both"/>
        <w:rPr>
          <w:i w:val="0"/>
          <w:iCs w:val="0"/>
        </w:rPr>
      </w:pPr>
      <w:r w:rsidRPr="1F35B06F" w:rsidR="19ABBE1A">
        <w:rPr>
          <w:i w:val="0"/>
          <w:iCs w:val="0"/>
        </w:rPr>
        <w:t>Padahal setelah ditelisik sering</w:t>
      </w:r>
      <w:r w:rsidRPr="1F35B06F" w:rsidR="71C8C3C7">
        <w:rPr>
          <w:i w:val="0"/>
          <w:iCs w:val="0"/>
        </w:rPr>
        <w:t xml:space="preserve"> </w:t>
      </w:r>
      <w:r w:rsidRPr="1F35B06F" w:rsidR="19ABBE1A">
        <w:rPr>
          <w:i w:val="0"/>
          <w:iCs w:val="0"/>
        </w:rPr>
        <w:t>kali yang mereka maksud sudah membayar pajak ini itu banyak sekali ternyata adalah pajak kendaraan, pajak restoran, pajak bumi dan bangunan</w:t>
      </w:r>
      <w:r w:rsidRPr="1F35B06F" w:rsidR="722AE31A">
        <w:rPr>
          <w:i w:val="0"/>
          <w:iCs w:val="0"/>
        </w:rPr>
        <w:t xml:space="preserve"> </w:t>
      </w:r>
      <w:r w:rsidRPr="1F35B06F" w:rsidR="722AE31A">
        <w:rPr>
          <w:i w:val="0"/>
          <w:iCs w:val="0"/>
        </w:rPr>
        <w:t>dll</w:t>
      </w:r>
      <w:r w:rsidRPr="1F35B06F" w:rsidR="19ABBE1A">
        <w:rPr>
          <w:i w:val="0"/>
          <w:iCs w:val="0"/>
        </w:rPr>
        <w:t xml:space="preserve"> yang mana </w:t>
      </w:r>
      <w:r w:rsidRPr="1F35B06F" w:rsidR="0CC5CAC5">
        <w:rPr>
          <w:i w:val="0"/>
          <w:iCs w:val="0"/>
        </w:rPr>
        <w:t xml:space="preserve">adalah kumpulan pajak daerah yang </w:t>
      </w:r>
      <w:r w:rsidRPr="1F35B06F" w:rsidR="19ABBE1A">
        <w:rPr>
          <w:i w:val="0"/>
          <w:iCs w:val="0"/>
        </w:rPr>
        <w:t>tidak ada hubungannya d</w:t>
      </w:r>
      <w:r w:rsidRPr="1F35B06F" w:rsidR="52104789">
        <w:rPr>
          <w:i w:val="0"/>
          <w:iCs w:val="0"/>
        </w:rPr>
        <w:t>engan PPN yang sebentar lagi akan dinaikkan.</w:t>
      </w:r>
      <w:r w:rsidRPr="1F35B06F" w:rsidR="46CB0C29">
        <w:rPr>
          <w:i w:val="0"/>
          <w:iCs w:val="0"/>
        </w:rPr>
        <w:t xml:space="preserve"> </w:t>
      </w:r>
    </w:p>
    <w:p w:rsidR="32570CD7" w:rsidP="517C2A46" w:rsidRDefault="32570CD7" w14:paraId="3832F0C2" w14:textId="72085686">
      <w:pPr>
        <w:ind w:firstLine="720"/>
        <w:jc w:val="both"/>
        <w:rPr>
          <w:i w:val="1"/>
          <w:iCs w:val="1"/>
        </w:rPr>
      </w:pPr>
      <w:r w:rsidRPr="517C2A46" w:rsidR="5ABD0E61">
        <w:rPr>
          <w:i w:val="1"/>
          <w:iCs w:val="1"/>
        </w:rPr>
        <w:t>Protes akan pajak pusat dengan</w:t>
      </w:r>
      <w:r w:rsidRPr="517C2A46" w:rsidR="15786EA0">
        <w:rPr>
          <w:i w:val="1"/>
          <w:iCs w:val="1"/>
        </w:rPr>
        <w:t xml:space="preserve"> </w:t>
      </w:r>
      <w:r w:rsidRPr="517C2A46" w:rsidR="054EC449">
        <w:rPr>
          <w:i w:val="1"/>
          <w:iCs w:val="1"/>
        </w:rPr>
        <w:t xml:space="preserve">gembar-gembor sudah bayar pajak daerah </w:t>
      </w:r>
      <w:r w:rsidRPr="517C2A46" w:rsidR="46CB0C29">
        <w:rPr>
          <w:i w:val="1"/>
          <w:iCs w:val="1"/>
        </w:rPr>
        <w:t xml:space="preserve">seperti menyebut </w:t>
      </w:r>
      <w:r w:rsidRPr="517C2A46" w:rsidR="71F943B0">
        <w:rPr>
          <w:i w:val="1"/>
          <w:iCs w:val="1"/>
        </w:rPr>
        <w:t xml:space="preserve">pemain </w:t>
      </w:r>
      <w:r w:rsidRPr="517C2A46" w:rsidR="71F943B0">
        <w:rPr>
          <w:i w:val="1"/>
          <w:iCs w:val="1"/>
        </w:rPr>
        <w:t>timnas</w:t>
      </w:r>
      <w:r w:rsidRPr="517C2A46" w:rsidR="71F943B0">
        <w:rPr>
          <w:i w:val="1"/>
          <w:iCs w:val="1"/>
        </w:rPr>
        <w:t xml:space="preserve"> </w:t>
      </w:r>
      <w:r w:rsidRPr="517C2A46" w:rsidR="35FA7FF2">
        <w:rPr>
          <w:i w:val="1"/>
          <w:iCs w:val="1"/>
        </w:rPr>
        <w:t xml:space="preserve">yang sekarang </w:t>
      </w:r>
      <w:r w:rsidRPr="517C2A46" w:rsidR="71F943B0">
        <w:rPr>
          <w:i w:val="1"/>
          <w:iCs w:val="1"/>
        </w:rPr>
        <w:t xml:space="preserve">adalah </w:t>
      </w:r>
      <w:r w:rsidRPr="517C2A46" w:rsidR="2B5D4416">
        <w:rPr>
          <w:i w:val="1"/>
          <w:iCs w:val="1"/>
        </w:rPr>
        <w:t xml:space="preserve">kumpulan </w:t>
      </w:r>
      <w:r w:rsidRPr="517C2A46" w:rsidR="41195798">
        <w:rPr>
          <w:i w:val="1"/>
          <w:iCs w:val="1"/>
        </w:rPr>
        <w:t xml:space="preserve">pemain </w:t>
      </w:r>
      <w:r w:rsidRPr="517C2A46" w:rsidR="4C0AE08A">
        <w:rPr>
          <w:i w:val="1"/>
          <w:iCs w:val="1"/>
        </w:rPr>
        <w:t>bule</w:t>
      </w:r>
      <w:r w:rsidRPr="517C2A46" w:rsidR="71F943B0">
        <w:rPr>
          <w:i w:val="1"/>
          <w:iCs w:val="1"/>
        </w:rPr>
        <w:t>!</w:t>
      </w:r>
      <w:r w:rsidRPr="517C2A46" w:rsidR="531674F5">
        <w:rPr>
          <w:i w:val="1"/>
          <w:iCs w:val="1"/>
        </w:rPr>
        <w:t xml:space="preserve"> </w:t>
      </w:r>
    </w:p>
    <w:p w:rsidR="32570CD7" w:rsidP="1F35B06F" w:rsidRDefault="32570CD7" w14:paraId="7F5742EE" w14:textId="7E3D899F">
      <w:pPr>
        <w:ind w:firstLine="720"/>
        <w:jc w:val="both"/>
        <w:rPr>
          <w:i w:val="0"/>
          <w:iCs w:val="0"/>
        </w:rPr>
      </w:pPr>
      <w:r w:rsidRPr="1F35B06F" w:rsidR="531674F5">
        <w:rPr>
          <w:i w:val="0"/>
          <w:iCs w:val="0"/>
        </w:rPr>
        <w:t xml:space="preserve">Tidak masuk dan salah kaprah sekali kalau kata Putra, pegawai swasta </w:t>
      </w:r>
      <w:r w:rsidRPr="1F35B06F" w:rsidR="6AD4027E">
        <w:rPr>
          <w:i w:val="0"/>
          <w:iCs w:val="0"/>
        </w:rPr>
        <w:t>berumur 26 tahun.</w:t>
      </w:r>
    </w:p>
    <w:p w:rsidR="32570CD7" w:rsidP="1F35B06F" w:rsidRDefault="32570CD7" w14:paraId="7C50EAFD" w14:textId="4C7DD1DB">
      <w:pPr>
        <w:ind w:firstLine="720"/>
        <w:jc w:val="both"/>
        <w:rPr>
          <w:i w:val="0"/>
          <w:iCs w:val="0"/>
        </w:rPr>
      </w:pPr>
      <w:r w:rsidRPr="1F35B06F" w:rsidR="71F943B0">
        <w:rPr>
          <w:i w:val="0"/>
          <w:iCs w:val="0"/>
        </w:rPr>
        <w:t xml:space="preserve">Apakah Indonesia perlu untuk membedakan penyebutan pajak </w:t>
      </w:r>
      <w:r w:rsidRPr="1F35B06F" w:rsidR="47153B42">
        <w:rPr>
          <w:i w:val="0"/>
          <w:iCs w:val="0"/>
        </w:rPr>
        <w:t xml:space="preserve">pusat dan pajak daerah untuk memfilter respons yang kadang muncul di masyarakat ketika peraturan </w:t>
      </w:r>
      <w:r w:rsidRPr="1F35B06F" w:rsidR="4A9F9C76">
        <w:rPr>
          <w:i w:val="0"/>
          <w:iCs w:val="0"/>
        </w:rPr>
        <w:t xml:space="preserve">terkesan </w:t>
      </w:r>
      <w:r w:rsidRPr="1F35B06F" w:rsidR="47153B42">
        <w:rPr>
          <w:i w:val="0"/>
          <w:iCs w:val="0"/>
        </w:rPr>
        <w:t xml:space="preserve">tidak </w:t>
      </w:r>
      <w:r w:rsidRPr="1F35B06F" w:rsidR="225C3238">
        <w:rPr>
          <w:i w:val="0"/>
          <w:iCs w:val="0"/>
        </w:rPr>
        <w:t xml:space="preserve">berpihak pada mereka. </w:t>
      </w:r>
      <w:r w:rsidRPr="1F35B06F" w:rsidR="11871CE5">
        <w:rPr>
          <w:i w:val="0"/>
          <w:iCs w:val="0"/>
        </w:rPr>
        <w:t xml:space="preserve">Agar klaim-klaim “sudah bayar pajak banyak sekali” ini tidak jadi bualan kosong masyarakat yang ternyata selama ini malah </w:t>
      </w:r>
      <w:r w:rsidRPr="1F35B06F" w:rsidR="1054A77C">
        <w:rPr>
          <w:i w:val="0"/>
          <w:iCs w:val="0"/>
        </w:rPr>
        <w:t xml:space="preserve">yang </w:t>
      </w:r>
      <w:r w:rsidRPr="1F35B06F" w:rsidR="11871CE5">
        <w:rPr>
          <w:i w:val="0"/>
          <w:iCs w:val="0"/>
        </w:rPr>
        <w:t xml:space="preserve">jadi </w:t>
      </w:r>
      <w:r w:rsidRPr="1F35B06F" w:rsidR="29C26ADB">
        <w:rPr>
          <w:i w:val="0"/>
          <w:iCs w:val="0"/>
        </w:rPr>
        <w:t>tokoh</w:t>
      </w:r>
      <w:r w:rsidRPr="1F35B06F" w:rsidR="73978489">
        <w:rPr>
          <w:i w:val="0"/>
          <w:iCs w:val="0"/>
        </w:rPr>
        <w:t xml:space="preserve"> </w:t>
      </w:r>
      <w:r w:rsidRPr="1F35B06F" w:rsidR="11871CE5">
        <w:rPr>
          <w:i w:val="1"/>
          <w:iCs w:val="1"/>
        </w:rPr>
        <w:t>free</w:t>
      </w:r>
      <w:r w:rsidRPr="1F35B06F" w:rsidR="11871CE5">
        <w:rPr>
          <w:i w:val="1"/>
          <w:iCs w:val="1"/>
        </w:rPr>
        <w:t xml:space="preserve"> </w:t>
      </w:r>
      <w:r w:rsidRPr="1F35B06F" w:rsidR="11871CE5">
        <w:rPr>
          <w:i w:val="1"/>
          <w:iCs w:val="1"/>
        </w:rPr>
        <w:t>riders</w:t>
      </w:r>
      <w:r w:rsidRPr="1F35B06F" w:rsidR="5475D244">
        <w:rPr>
          <w:i w:val="0"/>
          <w:iCs w:val="0"/>
        </w:rPr>
        <w:t>-nya</w:t>
      </w:r>
      <w:r w:rsidRPr="1F35B06F" w:rsidR="11871CE5">
        <w:rPr>
          <w:i w:val="0"/>
          <w:iCs w:val="0"/>
        </w:rPr>
        <w:t>.</w:t>
      </w:r>
      <w:r w:rsidRPr="1F35B06F" w:rsidR="11871CE5">
        <w:rPr>
          <w:i w:val="1"/>
          <w:iCs w:val="1"/>
        </w:rPr>
        <w:t xml:space="preserve"> </w:t>
      </w:r>
      <w:r w:rsidRPr="1F35B06F" w:rsidR="3D7CA33A">
        <w:rPr>
          <w:i w:val="0"/>
          <w:iCs w:val="0"/>
        </w:rPr>
        <w:t xml:space="preserve">Akan kasihan jika rakyat yang protes </w:t>
      </w:r>
      <w:r w:rsidRPr="1F35B06F" w:rsidR="02347829">
        <w:rPr>
          <w:i w:val="0"/>
          <w:iCs w:val="0"/>
        </w:rPr>
        <w:t xml:space="preserve">dan berpendapat justru </w:t>
      </w:r>
      <w:r w:rsidRPr="1F35B06F" w:rsidR="3D7CA33A">
        <w:rPr>
          <w:i w:val="0"/>
          <w:iCs w:val="0"/>
        </w:rPr>
        <w:t xml:space="preserve">nantinya ditertawakan karena menyebut </w:t>
      </w:r>
      <w:r w:rsidRPr="1F35B06F" w:rsidR="3D7CA33A">
        <w:rPr>
          <w:i w:val="0"/>
          <w:iCs w:val="0"/>
        </w:rPr>
        <w:t>timnas</w:t>
      </w:r>
      <w:r w:rsidRPr="1F35B06F" w:rsidR="3D7CA33A">
        <w:rPr>
          <w:i w:val="0"/>
          <w:iCs w:val="0"/>
        </w:rPr>
        <w:t xml:space="preserve"> isinya pemain naturalisasi padahal mereka </w:t>
      </w:r>
      <w:r w:rsidRPr="1F35B06F" w:rsidR="5DA45CCD">
        <w:rPr>
          <w:i w:val="0"/>
          <w:iCs w:val="0"/>
        </w:rPr>
        <w:t>kurang</w:t>
      </w:r>
      <w:r w:rsidRPr="1F35B06F" w:rsidR="3D7CA33A">
        <w:rPr>
          <w:i w:val="0"/>
          <w:iCs w:val="0"/>
        </w:rPr>
        <w:t xml:space="preserve"> mengerti bahwa </w:t>
      </w:r>
      <w:r w:rsidRPr="1F35B06F" w:rsidR="57D8F6C8">
        <w:rPr>
          <w:i w:val="0"/>
          <w:iCs w:val="0"/>
        </w:rPr>
        <w:t>antara diaspora dan naturalisasi memiliki pemahaman yang sangat berbeda.</w:t>
      </w:r>
    </w:p>
    <w:p w:rsidR="32570CD7" w:rsidP="1F35B06F" w:rsidRDefault="32570CD7" w14:paraId="0BA83A01" w14:textId="1F547640">
      <w:pPr>
        <w:ind w:firstLine="720"/>
        <w:jc w:val="both"/>
        <w:rPr>
          <w:i w:val="0"/>
          <w:iCs w:val="0"/>
        </w:rPr>
      </w:pPr>
      <w:r w:rsidRPr="1F35B06F" w:rsidR="40362CBE">
        <w:rPr>
          <w:i w:val="0"/>
          <w:iCs w:val="0"/>
        </w:rPr>
        <w:t>“</w:t>
      </w:r>
      <w:r w:rsidRPr="1F35B06F" w:rsidR="58D91157">
        <w:rPr>
          <w:i w:val="0"/>
          <w:iCs w:val="0"/>
        </w:rPr>
        <w:t>Gantian</w:t>
      </w:r>
      <w:r w:rsidRPr="1F35B06F" w:rsidR="58D91157">
        <w:rPr>
          <w:i w:val="0"/>
          <w:iCs w:val="0"/>
        </w:rPr>
        <w:t xml:space="preserve"> ya </w:t>
      </w:r>
      <w:r w:rsidRPr="1F35B06F" w:rsidR="58D91157">
        <w:rPr>
          <w:i w:val="0"/>
          <w:iCs w:val="0"/>
        </w:rPr>
        <w:t>dit</w:t>
      </w:r>
      <w:r w:rsidRPr="1F35B06F" w:rsidR="58D91157">
        <w:rPr>
          <w:i w:val="0"/>
          <w:iCs w:val="0"/>
        </w:rPr>
        <w:t xml:space="preserve"> mau </w:t>
      </w:r>
      <w:r w:rsidRPr="1F35B06F" w:rsidR="58D91157">
        <w:rPr>
          <w:i w:val="0"/>
          <w:iCs w:val="0"/>
        </w:rPr>
        <w:t>nanya</w:t>
      </w:r>
      <w:r w:rsidRPr="1F35B06F" w:rsidR="58D91157">
        <w:rPr>
          <w:i w:val="0"/>
          <w:iCs w:val="0"/>
        </w:rPr>
        <w:t xml:space="preserve"> k</w:t>
      </w:r>
      <w:r w:rsidRPr="1F35B06F" w:rsidR="40362CBE">
        <w:rPr>
          <w:i w:val="0"/>
          <w:iCs w:val="0"/>
        </w:rPr>
        <w:t xml:space="preserve">enapa </w:t>
      </w:r>
      <w:r w:rsidRPr="1F35B06F" w:rsidR="40362CBE">
        <w:rPr>
          <w:i w:val="0"/>
          <w:iCs w:val="0"/>
        </w:rPr>
        <w:t>dah</w:t>
      </w:r>
      <w:r w:rsidRPr="1F35B06F" w:rsidR="40362CBE">
        <w:rPr>
          <w:i w:val="0"/>
          <w:iCs w:val="0"/>
        </w:rPr>
        <w:t xml:space="preserve"> </w:t>
      </w:r>
      <w:r w:rsidRPr="1F35B06F" w:rsidR="40362CBE">
        <w:rPr>
          <w:i w:val="0"/>
          <w:iCs w:val="0"/>
        </w:rPr>
        <w:t xml:space="preserve">PPN harus </w:t>
      </w:r>
      <w:r w:rsidRPr="1F35B06F" w:rsidR="40362CBE">
        <w:rPr>
          <w:i w:val="0"/>
          <w:iCs w:val="0"/>
        </w:rPr>
        <w:t>dinaikin</w:t>
      </w:r>
      <w:r w:rsidRPr="1F35B06F" w:rsidR="40362CBE">
        <w:rPr>
          <w:i w:val="0"/>
          <w:iCs w:val="0"/>
        </w:rPr>
        <w:t xml:space="preserve"> lagi, pertama bikin </w:t>
      </w:r>
      <w:r w:rsidRPr="1F35B06F" w:rsidR="40362CBE">
        <w:rPr>
          <w:i w:val="0"/>
          <w:iCs w:val="0"/>
        </w:rPr>
        <w:t>itungannya</w:t>
      </w:r>
      <w:r w:rsidRPr="1F35B06F" w:rsidR="40362CBE">
        <w:rPr>
          <w:i w:val="0"/>
          <w:iCs w:val="0"/>
        </w:rPr>
        <w:t xml:space="preserve"> jelek kedua barang-barang bakal jadi makin mahal kan”</w:t>
      </w:r>
      <w:r w:rsidRPr="1F35B06F" w:rsidR="6499A55D">
        <w:rPr>
          <w:i w:val="0"/>
          <w:iCs w:val="0"/>
        </w:rPr>
        <w:t xml:space="preserve">. Putra bertanya kebingungan, sedangkan aku, buyar </w:t>
      </w:r>
      <w:r w:rsidRPr="1F35B06F" w:rsidR="0B433E8B">
        <w:rPr>
          <w:i w:val="0"/>
          <w:iCs w:val="0"/>
        </w:rPr>
        <w:t>renungannya</w:t>
      </w:r>
      <w:r w:rsidRPr="1F35B06F" w:rsidR="6499A55D">
        <w:rPr>
          <w:i w:val="0"/>
          <w:iCs w:val="0"/>
        </w:rPr>
        <w:t>.</w:t>
      </w:r>
    </w:p>
    <w:p w:rsidR="32570CD7" w:rsidP="517C2A46" w:rsidRDefault="32570CD7" w14:paraId="6B205D0A" w14:textId="55EA2A4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both"/>
        <w:rPr>
          <w:i w:val="0"/>
          <w:iCs w:val="0"/>
        </w:rPr>
      </w:pPr>
      <w:r w:rsidRPr="517C2A46" w:rsidR="40362CBE">
        <w:rPr>
          <w:i w:val="0"/>
          <w:iCs w:val="0"/>
        </w:rPr>
        <w:t xml:space="preserve">Aku yang bekerja sebagai pelaksana, subbagian umum dan kepatuhan internal, walaupun tupoksinya tidak berhubungan dengan pajak merasa wajib memahamkan teman sejak SMP-ku ini. </w:t>
      </w:r>
    </w:p>
    <w:p w:rsidR="32570CD7" w:rsidP="517C2A46" w:rsidRDefault="32570CD7" w14:paraId="0341DE12" w14:textId="1760AB69">
      <w:pPr>
        <w:ind w:firstLine="720"/>
        <w:jc w:val="both"/>
        <w:rPr>
          <w:i w:val="0"/>
          <w:iCs w:val="0"/>
        </w:rPr>
      </w:pPr>
      <w:r w:rsidRPr="517C2A46" w:rsidR="40362CBE">
        <w:rPr>
          <w:i w:val="0"/>
          <w:iCs w:val="0"/>
        </w:rPr>
        <w:t>“Perasaan aturan PPN yang dinaikin itu udah lama deh, 2021, udah 3 tahun yang lalu tapi baru heboh sekarang ya. Itu kenaikannya bertahap juga pertama 11% di tahun 2022 dan 12% di tahun 2025”</w:t>
      </w:r>
    </w:p>
    <w:p w:rsidR="32570CD7" w:rsidP="517C2A46" w:rsidRDefault="32570CD7" w14:paraId="75F2B734" w14:textId="7FDFC83E">
      <w:pPr>
        <w:ind w:firstLine="720"/>
        <w:jc w:val="both"/>
        <w:rPr>
          <w:i w:val="0"/>
          <w:iCs w:val="0"/>
        </w:rPr>
      </w:pPr>
      <w:r w:rsidRPr="517C2A46" w:rsidR="40362CBE">
        <w:rPr>
          <w:i w:val="0"/>
          <w:iCs w:val="0"/>
        </w:rPr>
        <w:t>“Yaelah padahal kita-kita udah bayar pajak terus tapi masih kurang aja ya” Putra keheranan, tapi aku lebih heran lagi dengan jawaban dia</w:t>
      </w:r>
      <w:r w:rsidRPr="517C2A46" w:rsidR="065AEF64">
        <w:rPr>
          <w:i w:val="0"/>
          <w:iCs w:val="0"/>
        </w:rPr>
        <w:t xml:space="preserve"> lalu bertanya.</w:t>
      </w:r>
    </w:p>
    <w:p w:rsidR="32570CD7" w:rsidP="1F35B06F" w:rsidRDefault="32570CD7" w14:paraId="4A1FC4D0" w14:textId="31D422F7">
      <w:pPr>
        <w:pStyle w:val="Normal"/>
        <w:ind w:firstLine="720"/>
        <w:jc w:val="both"/>
        <w:rPr>
          <w:i w:val="0"/>
          <w:iCs w:val="0"/>
        </w:rPr>
      </w:pPr>
      <w:r w:rsidRPr="1F35B06F" w:rsidR="40362CBE">
        <w:rPr>
          <w:i w:val="0"/>
          <w:iCs w:val="0"/>
        </w:rPr>
        <w:t>“</w:t>
      </w:r>
      <w:r w:rsidRPr="1F35B06F" w:rsidR="40362CBE">
        <w:rPr>
          <w:i w:val="0"/>
          <w:iCs w:val="0"/>
        </w:rPr>
        <w:t>Emang</w:t>
      </w:r>
      <w:r w:rsidRPr="1F35B06F" w:rsidR="40362CBE">
        <w:rPr>
          <w:i w:val="0"/>
          <w:iCs w:val="0"/>
        </w:rPr>
        <w:t xml:space="preserve"> pernah bayar pajak apa </w:t>
      </w:r>
      <w:r w:rsidRPr="1F35B06F" w:rsidR="40362CBE">
        <w:rPr>
          <w:i w:val="0"/>
          <w:iCs w:val="0"/>
        </w:rPr>
        <w:t>Put</w:t>
      </w:r>
      <w:r w:rsidRPr="1F35B06F" w:rsidR="40362CBE">
        <w:rPr>
          <w:i w:val="0"/>
          <w:iCs w:val="0"/>
        </w:rPr>
        <w:t xml:space="preserve">?”. </w:t>
      </w:r>
      <w:r w:rsidRPr="1F35B06F" w:rsidR="7BE4BDE8">
        <w:rPr>
          <w:i w:val="0"/>
          <w:iCs w:val="0"/>
        </w:rPr>
        <w:t>Aku mengonfirmasi.</w:t>
      </w:r>
    </w:p>
    <w:p w:rsidR="32570CD7" w:rsidP="517C2A46" w:rsidRDefault="32570CD7" w14:paraId="016F9D72" w14:textId="45DF6A8E">
      <w:pPr>
        <w:pStyle w:val="Normal"/>
        <w:ind w:firstLine="720"/>
        <w:jc w:val="both"/>
        <w:rPr>
          <w:i w:val="0"/>
          <w:iCs w:val="0"/>
        </w:rPr>
      </w:pPr>
      <w:r w:rsidRPr="517C2A46" w:rsidR="40362CBE">
        <w:rPr>
          <w:i w:val="0"/>
          <w:iCs w:val="0"/>
        </w:rPr>
        <w:t xml:space="preserve">“Pajak motor </w:t>
      </w:r>
      <w:r w:rsidRPr="517C2A46" w:rsidR="40362CBE">
        <w:rPr>
          <w:i w:val="0"/>
          <w:iCs w:val="0"/>
        </w:rPr>
        <w:t>noh</w:t>
      </w:r>
      <w:r w:rsidRPr="517C2A46" w:rsidR="40362CBE">
        <w:rPr>
          <w:i w:val="0"/>
          <w:iCs w:val="0"/>
        </w:rPr>
        <w:t xml:space="preserve"> tiap tahun bayar, PBB juga rutin</w:t>
      </w:r>
      <w:r w:rsidRPr="517C2A46" w:rsidR="1AC41F44">
        <w:rPr>
          <w:i w:val="0"/>
          <w:iCs w:val="0"/>
        </w:rPr>
        <w:t xml:space="preserve">, </w:t>
      </w:r>
      <w:r w:rsidRPr="517C2A46" w:rsidR="1AC41F44">
        <w:rPr>
          <w:i w:val="0"/>
          <w:iCs w:val="0"/>
        </w:rPr>
        <w:t>lha</w:t>
      </w:r>
      <w:r w:rsidRPr="517C2A46" w:rsidR="1AC41F44">
        <w:rPr>
          <w:i w:val="0"/>
          <w:iCs w:val="0"/>
        </w:rPr>
        <w:t xml:space="preserve"> ini di nota </w:t>
      </w:r>
      <w:r w:rsidRPr="517C2A46" w:rsidR="1AC41F44">
        <w:rPr>
          <w:i w:val="0"/>
          <w:iCs w:val="0"/>
        </w:rPr>
        <w:t>aja</w:t>
      </w:r>
      <w:r w:rsidRPr="517C2A46" w:rsidR="1AC41F44">
        <w:rPr>
          <w:i w:val="0"/>
          <w:iCs w:val="0"/>
        </w:rPr>
        <w:t xml:space="preserve"> ada </w:t>
      </w:r>
      <w:r w:rsidRPr="517C2A46" w:rsidR="1AC41F44">
        <w:rPr>
          <w:i w:val="0"/>
          <w:iCs w:val="0"/>
        </w:rPr>
        <w:t>Tax-nya</w:t>
      </w:r>
      <w:r w:rsidRPr="517C2A46" w:rsidR="4BD48863">
        <w:rPr>
          <w:i w:val="0"/>
          <w:iCs w:val="0"/>
        </w:rPr>
        <w:t xml:space="preserve">". </w:t>
      </w:r>
      <w:r w:rsidRPr="517C2A46" w:rsidR="40362CBE">
        <w:rPr>
          <w:i w:val="0"/>
          <w:iCs w:val="0"/>
        </w:rPr>
        <w:t>Putra serius menjelaskan, menyebut</w:t>
      </w:r>
      <w:r w:rsidRPr="517C2A46" w:rsidR="4D1A0F4F">
        <w:rPr>
          <w:i w:val="0"/>
          <w:iCs w:val="0"/>
        </w:rPr>
        <w:t xml:space="preserve"> satu-satu pajak</w:t>
      </w:r>
      <w:r w:rsidRPr="517C2A46" w:rsidR="40362CBE">
        <w:rPr>
          <w:i w:val="0"/>
          <w:iCs w:val="0"/>
        </w:rPr>
        <w:t xml:space="preserve"> </w:t>
      </w:r>
      <w:r w:rsidRPr="517C2A46" w:rsidR="18B87473">
        <w:rPr>
          <w:i w:val="0"/>
          <w:iCs w:val="0"/>
        </w:rPr>
        <w:t xml:space="preserve">yang ia rasa sudah bayar teratur </w:t>
      </w:r>
      <w:r w:rsidRPr="517C2A46" w:rsidR="40362CBE">
        <w:rPr>
          <w:i w:val="0"/>
          <w:iCs w:val="0"/>
        </w:rPr>
        <w:t xml:space="preserve">dengan </w:t>
      </w:r>
      <w:r w:rsidRPr="517C2A46" w:rsidR="40362CBE">
        <w:rPr>
          <w:i w:val="0"/>
          <w:iCs w:val="0"/>
        </w:rPr>
        <w:t>gestur</w:t>
      </w:r>
      <w:r w:rsidRPr="517C2A46" w:rsidR="40362CBE">
        <w:rPr>
          <w:i w:val="0"/>
          <w:iCs w:val="0"/>
        </w:rPr>
        <w:t xml:space="preserve"> tangan yang menghitung seakan masih akan ada lagi.</w:t>
      </w:r>
    </w:p>
    <w:p w:rsidR="2653346A" w:rsidP="1F35B06F" w:rsidRDefault="2653346A" w14:paraId="129405B7" w14:textId="065A673F">
      <w:pPr>
        <w:pStyle w:val="Normal"/>
        <w:ind w:firstLine="720"/>
        <w:jc w:val="both"/>
        <w:rPr>
          <w:i w:val="0"/>
          <w:iCs w:val="0"/>
        </w:rPr>
      </w:pPr>
      <w:r w:rsidRPr="1F35B06F" w:rsidR="2653346A">
        <w:rPr>
          <w:i w:val="0"/>
          <w:iCs w:val="0"/>
        </w:rPr>
        <w:t xml:space="preserve">“Semuanya </w:t>
      </w:r>
      <w:r w:rsidRPr="1F35B06F" w:rsidR="2653346A">
        <w:rPr>
          <w:i w:val="0"/>
          <w:iCs w:val="0"/>
        </w:rPr>
        <w:t>udah</w:t>
      </w:r>
      <w:r w:rsidRPr="1F35B06F" w:rsidR="2653346A">
        <w:rPr>
          <w:i w:val="0"/>
          <w:iCs w:val="0"/>
        </w:rPr>
        <w:t xml:space="preserve"> dipajaki tapi masih kurang </w:t>
      </w:r>
      <w:r w:rsidRPr="1F35B06F" w:rsidR="02C6EAB1">
        <w:rPr>
          <w:i w:val="0"/>
          <w:iCs w:val="0"/>
        </w:rPr>
        <w:t>aja</w:t>
      </w:r>
      <w:r w:rsidRPr="1F35B06F" w:rsidR="02C6EAB1">
        <w:rPr>
          <w:i w:val="0"/>
          <w:iCs w:val="0"/>
        </w:rPr>
        <w:t xml:space="preserve"> </w:t>
      </w:r>
      <w:r w:rsidRPr="1F35B06F" w:rsidR="2653346A">
        <w:rPr>
          <w:i w:val="0"/>
          <w:iCs w:val="0"/>
        </w:rPr>
        <w:t>ya</w:t>
      </w:r>
      <w:r w:rsidRPr="1F35B06F" w:rsidR="2653346A">
        <w:rPr>
          <w:i w:val="0"/>
          <w:iCs w:val="0"/>
        </w:rPr>
        <w:t xml:space="preserve"> </w:t>
      </w:r>
      <w:r w:rsidRPr="1F35B06F" w:rsidR="2653346A">
        <w:rPr>
          <w:i w:val="0"/>
          <w:iCs w:val="0"/>
        </w:rPr>
        <w:t>hadeh</w:t>
      </w:r>
      <w:r w:rsidRPr="1F35B06F" w:rsidR="2653346A">
        <w:rPr>
          <w:i w:val="0"/>
          <w:iCs w:val="0"/>
        </w:rPr>
        <w:t>”.</w:t>
      </w:r>
      <w:r w:rsidRPr="1F35B06F" w:rsidR="13E64235">
        <w:rPr>
          <w:i w:val="0"/>
          <w:iCs w:val="0"/>
        </w:rPr>
        <w:t xml:space="preserve"> Putra mengeluh, kecewa.</w:t>
      </w:r>
      <w:r w:rsidRPr="1F35B06F" w:rsidR="2653346A">
        <w:rPr>
          <w:i w:val="0"/>
          <w:iCs w:val="0"/>
        </w:rPr>
        <w:t xml:space="preserve"> </w:t>
      </w:r>
      <w:r w:rsidRPr="1F35B06F" w:rsidR="349249ED">
        <w:rPr>
          <w:i w:val="0"/>
          <w:iCs w:val="0"/>
        </w:rPr>
        <w:t>Aku hanya mengelus dada sambil membatin dalam hati.</w:t>
      </w:r>
    </w:p>
    <w:p w:rsidR="32570CD7" w:rsidP="517C2A46" w:rsidRDefault="32570CD7" w14:paraId="39B71060" w14:textId="7564D4D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both"/>
        <w:rPr>
          <w:i w:val="1"/>
          <w:iCs w:val="1"/>
        </w:rPr>
      </w:pPr>
      <w:r w:rsidRPr="517C2A46" w:rsidR="5ABB8951">
        <w:rPr>
          <w:i w:val="1"/>
          <w:iCs w:val="1"/>
        </w:rPr>
        <w:t>Kan. Aku bilang juga apa.</w:t>
      </w:r>
    </w:p>
    <w:p w:rsidR="32570CD7" w:rsidP="517C2A46" w:rsidRDefault="32570CD7" w14:paraId="35DB1930" w14:textId="1EE2D3DA">
      <w:pPr>
        <w:ind w:firstLine="720"/>
        <w:jc w:val="both"/>
        <w:rPr>
          <w:i w:val="0"/>
          <w:iCs w:val="0"/>
        </w:rPr>
      </w:pPr>
    </w:p>
    <w:p w:rsidR="32570CD7" w:rsidP="32570CD7" w:rsidRDefault="32570CD7" w14:paraId="6421AEAC" w14:textId="75A92EB9">
      <w:pPr>
        <w:ind w:firstLine="720"/>
        <w:jc w:val="both"/>
        <w:rPr>
          <w:i w:val="1"/>
          <w:iCs w:val="1"/>
        </w:rPr>
      </w:pPr>
    </w:p>
    <w:p w:rsidR="32570CD7" w:rsidP="32570CD7" w:rsidRDefault="32570CD7" w14:paraId="5DCC1D22" w14:textId="2BDC70F3">
      <w:pPr>
        <w:ind w:firstLine="720"/>
        <w:jc w:val="both"/>
        <w:rPr>
          <w:i w:val="1"/>
          <w:iCs w:val="1"/>
        </w:rPr>
      </w:pPr>
    </w:p>
    <w:p w:rsidR="32570CD7" w:rsidRDefault="32570CD7" w14:paraId="5755ABA0" w14:textId="6306F80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14070E"/>
    <w:rsid w:val="002AEC55"/>
    <w:rsid w:val="0060637B"/>
    <w:rsid w:val="00BD3176"/>
    <w:rsid w:val="00E2BCF1"/>
    <w:rsid w:val="0159965F"/>
    <w:rsid w:val="01926D18"/>
    <w:rsid w:val="02347829"/>
    <w:rsid w:val="0265CFB9"/>
    <w:rsid w:val="028978A2"/>
    <w:rsid w:val="02C6EAB1"/>
    <w:rsid w:val="03600E42"/>
    <w:rsid w:val="03790496"/>
    <w:rsid w:val="03AF698C"/>
    <w:rsid w:val="03D0986A"/>
    <w:rsid w:val="03D18FC2"/>
    <w:rsid w:val="04011B67"/>
    <w:rsid w:val="043F2B94"/>
    <w:rsid w:val="04A5CB46"/>
    <w:rsid w:val="054EC449"/>
    <w:rsid w:val="062F1FBA"/>
    <w:rsid w:val="0633F205"/>
    <w:rsid w:val="0649ED4F"/>
    <w:rsid w:val="0657C4B6"/>
    <w:rsid w:val="065AEF64"/>
    <w:rsid w:val="0660B25B"/>
    <w:rsid w:val="067852BE"/>
    <w:rsid w:val="06C4B897"/>
    <w:rsid w:val="06C56081"/>
    <w:rsid w:val="07005549"/>
    <w:rsid w:val="07552F95"/>
    <w:rsid w:val="0793ECBD"/>
    <w:rsid w:val="07A431D1"/>
    <w:rsid w:val="07DD40D1"/>
    <w:rsid w:val="0813A372"/>
    <w:rsid w:val="08182894"/>
    <w:rsid w:val="083C3650"/>
    <w:rsid w:val="08C6D2C6"/>
    <w:rsid w:val="097345B0"/>
    <w:rsid w:val="09E89F1C"/>
    <w:rsid w:val="0A6972AA"/>
    <w:rsid w:val="0A900C79"/>
    <w:rsid w:val="0A9A5034"/>
    <w:rsid w:val="0AB3C955"/>
    <w:rsid w:val="0B1DA383"/>
    <w:rsid w:val="0B433E8B"/>
    <w:rsid w:val="0B62D08A"/>
    <w:rsid w:val="0C230422"/>
    <w:rsid w:val="0C3C327B"/>
    <w:rsid w:val="0CC5CAC5"/>
    <w:rsid w:val="0CDD99C5"/>
    <w:rsid w:val="0CEC7DF7"/>
    <w:rsid w:val="0CF41687"/>
    <w:rsid w:val="0D168848"/>
    <w:rsid w:val="0D40E20F"/>
    <w:rsid w:val="0D609BCF"/>
    <w:rsid w:val="0DE8EA02"/>
    <w:rsid w:val="0E1B1D71"/>
    <w:rsid w:val="0E449ECA"/>
    <w:rsid w:val="0EDD7D4E"/>
    <w:rsid w:val="0F7C2952"/>
    <w:rsid w:val="0FA9D69B"/>
    <w:rsid w:val="1054A77C"/>
    <w:rsid w:val="105ACE93"/>
    <w:rsid w:val="10715F78"/>
    <w:rsid w:val="108B6151"/>
    <w:rsid w:val="10BEDE1E"/>
    <w:rsid w:val="10BF9526"/>
    <w:rsid w:val="10C27FC6"/>
    <w:rsid w:val="10C48140"/>
    <w:rsid w:val="10D86F60"/>
    <w:rsid w:val="110E3FCA"/>
    <w:rsid w:val="113C24FC"/>
    <w:rsid w:val="11558681"/>
    <w:rsid w:val="116D6277"/>
    <w:rsid w:val="11871CE5"/>
    <w:rsid w:val="11C03A7B"/>
    <w:rsid w:val="12A31109"/>
    <w:rsid w:val="13298F26"/>
    <w:rsid w:val="13E64235"/>
    <w:rsid w:val="13FD6B1C"/>
    <w:rsid w:val="13FFCCCA"/>
    <w:rsid w:val="144C38AA"/>
    <w:rsid w:val="14682E28"/>
    <w:rsid w:val="152496DE"/>
    <w:rsid w:val="153F4A41"/>
    <w:rsid w:val="154A8824"/>
    <w:rsid w:val="154F623E"/>
    <w:rsid w:val="15786EA0"/>
    <w:rsid w:val="15EA1700"/>
    <w:rsid w:val="16520E3D"/>
    <w:rsid w:val="165E5302"/>
    <w:rsid w:val="16659619"/>
    <w:rsid w:val="16C0899E"/>
    <w:rsid w:val="16C5410B"/>
    <w:rsid w:val="16DC6A7A"/>
    <w:rsid w:val="17076495"/>
    <w:rsid w:val="173F982C"/>
    <w:rsid w:val="1786B4AF"/>
    <w:rsid w:val="179094E6"/>
    <w:rsid w:val="17CF2BFD"/>
    <w:rsid w:val="17F4491A"/>
    <w:rsid w:val="1820F67E"/>
    <w:rsid w:val="186B01AF"/>
    <w:rsid w:val="18B87473"/>
    <w:rsid w:val="1922E6B2"/>
    <w:rsid w:val="1927BAC8"/>
    <w:rsid w:val="19508B0A"/>
    <w:rsid w:val="199F0292"/>
    <w:rsid w:val="19ABBE1A"/>
    <w:rsid w:val="19CA349B"/>
    <w:rsid w:val="19D2BB26"/>
    <w:rsid w:val="19E95350"/>
    <w:rsid w:val="1A782D59"/>
    <w:rsid w:val="1AC41F44"/>
    <w:rsid w:val="1AD8DA42"/>
    <w:rsid w:val="1AED1B1F"/>
    <w:rsid w:val="1B11B8E0"/>
    <w:rsid w:val="1BF16165"/>
    <w:rsid w:val="1BFB9A8C"/>
    <w:rsid w:val="1C118FBB"/>
    <w:rsid w:val="1C5C5E5C"/>
    <w:rsid w:val="1CD06499"/>
    <w:rsid w:val="1CF3D6EE"/>
    <w:rsid w:val="1D28FBF6"/>
    <w:rsid w:val="1D6B535A"/>
    <w:rsid w:val="1DDFBF0B"/>
    <w:rsid w:val="1E77ADAA"/>
    <w:rsid w:val="1ECC34D3"/>
    <w:rsid w:val="1F03D46A"/>
    <w:rsid w:val="1F0CABFD"/>
    <w:rsid w:val="1F17AAD4"/>
    <w:rsid w:val="1F2B14F3"/>
    <w:rsid w:val="1F35B06F"/>
    <w:rsid w:val="1FC166C8"/>
    <w:rsid w:val="200C57F3"/>
    <w:rsid w:val="202035BF"/>
    <w:rsid w:val="202180B3"/>
    <w:rsid w:val="2076867E"/>
    <w:rsid w:val="20A05EAD"/>
    <w:rsid w:val="20A0F27E"/>
    <w:rsid w:val="20FD694D"/>
    <w:rsid w:val="215C7FB5"/>
    <w:rsid w:val="21BAA325"/>
    <w:rsid w:val="21CB67E6"/>
    <w:rsid w:val="21DC9B49"/>
    <w:rsid w:val="21F4827A"/>
    <w:rsid w:val="225C3238"/>
    <w:rsid w:val="22A1EBCA"/>
    <w:rsid w:val="22A2DD42"/>
    <w:rsid w:val="22AC7046"/>
    <w:rsid w:val="22DB1287"/>
    <w:rsid w:val="23797BD5"/>
    <w:rsid w:val="23B381EC"/>
    <w:rsid w:val="243E102B"/>
    <w:rsid w:val="2534FEFC"/>
    <w:rsid w:val="254FA573"/>
    <w:rsid w:val="2560DB84"/>
    <w:rsid w:val="25A29EF2"/>
    <w:rsid w:val="25F126E5"/>
    <w:rsid w:val="2653346A"/>
    <w:rsid w:val="2660EE72"/>
    <w:rsid w:val="26AE9C8D"/>
    <w:rsid w:val="26B730AC"/>
    <w:rsid w:val="26CBC319"/>
    <w:rsid w:val="27092618"/>
    <w:rsid w:val="27697077"/>
    <w:rsid w:val="278AAAC4"/>
    <w:rsid w:val="28B05EE1"/>
    <w:rsid w:val="29C26ADB"/>
    <w:rsid w:val="2A757133"/>
    <w:rsid w:val="2A8DC344"/>
    <w:rsid w:val="2AC36EC4"/>
    <w:rsid w:val="2B23C9B6"/>
    <w:rsid w:val="2B5D4416"/>
    <w:rsid w:val="2B640972"/>
    <w:rsid w:val="2BF8B057"/>
    <w:rsid w:val="2C7CD5F3"/>
    <w:rsid w:val="2CE392B0"/>
    <w:rsid w:val="2D1C17B8"/>
    <w:rsid w:val="2D4A0F1C"/>
    <w:rsid w:val="2D4FBD4B"/>
    <w:rsid w:val="2EF6F7E3"/>
    <w:rsid w:val="2F349235"/>
    <w:rsid w:val="2F4658C3"/>
    <w:rsid w:val="2FACBB9F"/>
    <w:rsid w:val="2FD9A9BD"/>
    <w:rsid w:val="300B02AA"/>
    <w:rsid w:val="303C1BE3"/>
    <w:rsid w:val="3064BD3E"/>
    <w:rsid w:val="308A5128"/>
    <w:rsid w:val="30988434"/>
    <w:rsid w:val="31125E0C"/>
    <w:rsid w:val="314486E0"/>
    <w:rsid w:val="3221F5D9"/>
    <w:rsid w:val="32570CD7"/>
    <w:rsid w:val="3257C312"/>
    <w:rsid w:val="32BF88CE"/>
    <w:rsid w:val="32CCD679"/>
    <w:rsid w:val="32D62AA5"/>
    <w:rsid w:val="33187316"/>
    <w:rsid w:val="3324F08B"/>
    <w:rsid w:val="3330B93E"/>
    <w:rsid w:val="344E12EC"/>
    <w:rsid w:val="3465F7DD"/>
    <w:rsid w:val="346AAC01"/>
    <w:rsid w:val="348AB2CB"/>
    <w:rsid w:val="349249ED"/>
    <w:rsid w:val="34DBA2AB"/>
    <w:rsid w:val="34E41D82"/>
    <w:rsid w:val="3513D82A"/>
    <w:rsid w:val="352D79D9"/>
    <w:rsid w:val="356786D1"/>
    <w:rsid w:val="358B45AC"/>
    <w:rsid w:val="35B52AD1"/>
    <w:rsid w:val="35D3AE8F"/>
    <w:rsid w:val="35EBF6E3"/>
    <w:rsid w:val="35FA7FF2"/>
    <w:rsid w:val="3603AF95"/>
    <w:rsid w:val="3623762A"/>
    <w:rsid w:val="366D5FBB"/>
    <w:rsid w:val="36AB349F"/>
    <w:rsid w:val="36B46374"/>
    <w:rsid w:val="37194E11"/>
    <w:rsid w:val="37517C9F"/>
    <w:rsid w:val="37D3CEB4"/>
    <w:rsid w:val="37E8D9C5"/>
    <w:rsid w:val="37F1908C"/>
    <w:rsid w:val="37F31558"/>
    <w:rsid w:val="383D52D6"/>
    <w:rsid w:val="384E2425"/>
    <w:rsid w:val="3886D3EE"/>
    <w:rsid w:val="38A64225"/>
    <w:rsid w:val="38CF5447"/>
    <w:rsid w:val="38F86962"/>
    <w:rsid w:val="39725A0F"/>
    <w:rsid w:val="3982BC67"/>
    <w:rsid w:val="39C8DAFE"/>
    <w:rsid w:val="3A099C92"/>
    <w:rsid w:val="3A25C1FC"/>
    <w:rsid w:val="3A53EFAC"/>
    <w:rsid w:val="3A6BDF6B"/>
    <w:rsid w:val="3AEF074C"/>
    <w:rsid w:val="3AF73684"/>
    <w:rsid w:val="3B4236F8"/>
    <w:rsid w:val="3B496E17"/>
    <w:rsid w:val="3BAAE2C5"/>
    <w:rsid w:val="3C02E3C1"/>
    <w:rsid w:val="3C4F1786"/>
    <w:rsid w:val="3D7CA33A"/>
    <w:rsid w:val="3D7F4D16"/>
    <w:rsid w:val="3D940D30"/>
    <w:rsid w:val="3DCCE18A"/>
    <w:rsid w:val="3E3CE2B2"/>
    <w:rsid w:val="3E9C60EB"/>
    <w:rsid w:val="3EA5D2F2"/>
    <w:rsid w:val="3EA76ECF"/>
    <w:rsid w:val="3EEE91EA"/>
    <w:rsid w:val="3EF45BF0"/>
    <w:rsid w:val="3F4F4DE4"/>
    <w:rsid w:val="3F6FA93E"/>
    <w:rsid w:val="3F9245AD"/>
    <w:rsid w:val="3FEBCC46"/>
    <w:rsid w:val="40362CBE"/>
    <w:rsid w:val="408E3E95"/>
    <w:rsid w:val="40DD48BA"/>
    <w:rsid w:val="40F2D26A"/>
    <w:rsid w:val="41195798"/>
    <w:rsid w:val="413592E2"/>
    <w:rsid w:val="41451587"/>
    <w:rsid w:val="41EA0A21"/>
    <w:rsid w:val="421ACE1A"/>
    <w:rsid w:val="428D7568"/>
    <w:rsid w:val="433D1268"/>
    <w:rsid w:val="4344805E"/>
    <w:rsid w:val="43FA0B2B"/>
    <w:rsid w:val="445A1549"/>
    <w:rsid w:val="445F443E"/>
    <w:rsid w:val="44690F3C"/>
    <w:rsid w:val="446AA946"/>
    <w:rsid w:val="44A34FD5"/>
    <w:rsid w:val="453C279D"/>
    <w:rsid w:val="456985EA"/>
    <w:rsid w:val="4588EE2B"/>
    <w:rsid w:val="459AA7A5"/>
    <w:rsid w:val="45F26D03"/>
    <w:rsid w:val="4672B9C3"/>
    <w:rsid w:val="467AB1B9"/>
    <w:rsid w:val="468C2046"/>
    <w:rsid w:val="46CB0C29"/>
    <w:rsid w:val="470CDCDC"/>
    <w:rsid w:val="47153B42"/>
    <w:rsid w:val="471D7DD7"/>
    <w:rsid w:val="47453614"/>
    <w:rsid w:val="4752807B"/>
    <w:rsid w:val="4759C62B"/>
    <w:rsid w:val="47902A2A"/>
    <w:rsid w:val="4798C623"/>
    <w:rsid w:val="47C048D3"/>
    <w:rsid w:val="47C5A3ED"/>
    <w:rsid w:val="47F7BA74"/>
    <w:rsid w:val="482FDED2"/>
    <w:rsid w:val="485E399A"/>
    <w:rsid w:val="488739E4"/>
    <w:rsid w:val="4888363D"/>
    <w:rsid w:val="489C55ED"/>
    <w:rsid w:val="48B70534"/>
    <w:rsid w:val="493DDE55"/>
    <w:rsid w:val="4966C2DE"/>
    <w:rsid w:val="499990C7"/>
    <w:rsid w:val="499F4F3A"/>
    <w:rsid w:val="49D7B46E"/>
    <w:rsid w:val="4A014505"/>
    <w:rsid w:val="4A2E853B"/>
    <w:rsid w:val="4A4C4637"/>
    <w:rsid w:val="4A6A4A5C"/>
    <w:rsid w:val="4A9F9C76"/>
    <w:rsid w:val="4ADDA496"/>
    <w:rsid w:val="4B0BE5FB"/>
    <w:rsid w:val="4B73B008"/>
    <w:rsid w:val="4B8C03AF"/>
    <w:rsid w:val="4BD48863"/>
    <w:rsid w:val="4C0AE08A"/>
    <w:rsid w:val="4C333F63"/>
    <w:rsid w:val="4CD14FC9"/>
    <w:rsid w:val="4CD423A8"/>
    <w:rsid w:val="4CEFD852"/>
    <w:rsid w:val="4D141109"/>
    <w:rsid w:val="4D1A0F4F"/>
    <w:rsid w:val="4D6A141F"/>
    <w:rsid w:val="4D6E4690"/>
    <w:rsid w:val="4D8F97AB"/>
    <w:rsid w:val="4E05DDC2"/>
    <w:rsid w:val="4E0D8701"/>
    <w:rsid w:val="4E19278A"/>
    <w:rsid w:val="4E5390F7"/>
    <w:rsid w:val="4EDC1981"/>
    <w:rsid w:val="4F633856"/>
    <w:rsid w:val="502FC229"/>
    <w:rsid w:val="505AF91C"/>
    <w:rsid w:val="50784570"/>
    <w:rsid w:val="50AD8466"/>
    <w:rsid w:val="51033D17"/>
    <w:rsid w:val="5146C923"/>
    <w:rsid w:val="517C2A46"/>
    <w:rsid w:val="51F2AEE6"/>
    <w:rsid w:val="52104789"/>
    <w:rsid w:val="52C968D7"/>
    <w:rsid w:val="531674F5"/>
    <w:rsid w:val="5366DEFC"/>
    <w:rsid w:val="53F03FCE"/>
    <w:rsid w:val="5442CC9C"/>
    <w:rsid w:val="5475D244"/>
    <w:rsid w:val="54775F19"/>
    <w:rsid w:val="548319C9"/>
    <w:rsid w:val="54881ADB"/>
    <w:rsid w:val="54C82399"/>
    <w:rsid w:val="54D85D84"/>
    <w:rsid w:val="54E3D841"/>
    <w:rsid w:val="54F793F9"/>
    <w:rsid w:val="5520C161"/>
    <w:rsid w:val="55212ECC"/>
    <w:rsid w:val="554109DD"/>
    <w:rsid w:val="55943B4D"/>
    <w:rsid w:val="55B41B5D"/>
    <w:rsid w:val="5621DD31"/>
    <w:rsid w:val="56357B85"/>
    <w:rsid w:val="56415165"/>
    <w:rsid w:val="564B7E3A"/>
    <w:rsid w:val="564C04A7"/>
    <w:rsid w:val="56F16AB4"/>
    <w:rsid w:val="571AC019"/>
    <w:rsid w:val="57599C19"/>
    <w:rsid w:val="57D8F6C8"/>
    <w:rsid w:val="57F4F236"/>
    <w:rsid w:val="585BC04A"/>
    <w:rsid w:val="58D91157"/>
    <w:rsid w:val="590FF146"/>
    <w:rsid w:val="59921598"/>
    <w:rsid w:val="59F865A7"/>
    <w:rsid w:val="5A20DE5F"/>
    <w:rsid w:val="5A2B55AF"/>
    <w:rsid w:val="5A4DE290"/>
    <w:rsid w:val="5A86CFF0"/>
    <w:rsid w:val="5A91C520"/>
    <w:rsid w:val="5ABB8951"/>
    <w:rsid w:val="5ABD0E61"/>
    <w:rsid w:val="5B067BD4"/>
    <w:rsid w:val="5B5EC965"/>
    <w:rsid w:val="5BB65008"/>
    <w:rsid w:val="5BB7B90C"/>
    <w:rsid w:val="5C08A002"/>
    <w:rsid w:val="5C2FB077"/>
    <w:rsid w:val="5C5494FF"/>
    <w:rsid w:val="5CB2034B"/>
    <w:rsid w:val="5CD2B524"/>
    <w:rsid w:val="5D64DA91"/>
    <w:rsid w:val="5DA45CCD"/>
    <w:rsid w:val="5DB099DA"/>
    <w:rsid w:val="5DCD29A6"/>
    <w:rsid w:val="5E049A61"/>
    <w:rsid w:val="5E2A44B2"/>
    <w:rsid w:val="5E7AE551"/>
    <w:rsid w:val="5EE6382B"/>
    <w:rsid w:val="5F7C9687"/>
    <w:rsid w:val="5F8EBFDF"/>
    <w:rsid w:val="5FEFB38B"/>
    <w:rsid w:val="602BCC46"/>
    <w:rsid w:val="605E56EE"/>
    <w:rsid w:val="607AD70D"/>
    <w:rsid w:val="608959DA"/>
    <w:rsid w:val="60A13C15"/>
    <w:rsid w:val="60ACB917"/>
    <w:rsid w:val="60CC823C"/>
    <w:rsid w:val="610567C1"/>
    <w:rsid w:val="61176BF6"/>
    <w:rsid w:val="6133DF1C"/>
    <w:rsid w:val="6248DF8F"/>
    <w:rsid w:val="627C4F22"/>
    <w:rsid w:val="62E30613"/>
    <w:rsid w:val="6306DF7F"/>
    <w:rsid w:val="63A4CDA7"/>
    <w:rsid w:val="63B50A22"/>
    <w:rsid w:val="6417A838"/>
    <w:rsid w:val="642A2339"/>
    <w:rsid w:val="64478AF7"/>
    <w:rsid w:val="6499A55D"/>
    <w:rsid w:val="64ADB84D"/>
    <w:rsid w:val="6514070E"/>
    <w:rsid w:val="6539968C"/>
    <w:rsid w:val="658582F5"/>
    <w:rsid w:val="658B91B4"/>
    <w:rsid w:val="65C10D2C"/>
    <w:rsid w:val="65C4B990"/>
    <w:rsid w:val="65D6DA9D"/>
    <w:rsid w:val="6627F58F"/>
    <w:rsid w:val="670588E4"/>
    <w:rsid w:val="67524B6B"/>
    <w:rsid w:val="6798D7E3"/>
    <w:rsid w:val="67E5D401"/>
    <w:rsid w:val="67F6FE8E"/>
    <w:rsid w:val="683D3ABE"/>
    <w:rsid w:val="687E4933"/>
    <w:rsid w:val="68C7C944"/>
    <w:rsid w:val="691008DA"/>
    <w:rsid w:val="693980AD"/>
    <w:rsid w:val="6970A6C5"/>
    <w:rsid w:val="69B18C62"/>
    <w:rsid w:val="69CC3E82"/>
    <w:rsid w:val="6A0C1B07"/>
    <w:rsid w:val="6A3ADFEE"/>
    <w:rsid w:val="6A49E36F"/>
    <w:rsid w:val="6A9DE0F5"/>
    <w:rsid w:val="6AD4027E"/>
    <w:rsid w:val="6AFB76C4"/>
    <w:rsid w:val="6B4F1292"/>
    <w:rsid w:val="6B73D87D"/>
    <w:rsid w:val="6B7E0F60"/>
    <w:rsid w:val="6B877754"/>
    <w:rsid w:val="6D04345F"/>
    <w:rsid w:val="6D514B4B"/>
    <w:rsid w:val="6D787494"/>
    <w:rsid w:val="6EA6CC2F"/>
    <w:rsid w:val="6F051187"/>
    <w:rsid w:val="6F459679"/>
    <w:rsid w:val="6FCEE2FA"/>
    <w:rsid w:val="6FD93B08"/>
    <w:rsid w:val="70710723"/>
    <w:rsid w:val="7090E50B"/>
    <w:rsid w:val="70EF1278"/>
    <w:rsid w:val="7113501E"/>
    <w:rsid w:val="715F4F42"/>
    <w:rsid w:val="71805C97"/>
    <w:rsid w:val="718FC5DA"/>
    <w:rsid w:val="71C8C3C7"/>
    <w:rsid w:val="71D8E653"/>
    <w:rsid w:val="71D98D2D"/>
    <w:rsid w:val="71E2F735"/>
    <w:rsid w:val="71F943B0"/>
    <w:rsid w:val="722AE31A"/>
    <w:rsid w:val="7232B3D1"/>
    <w:rsid w:val="726174CF"/>
    <w:rsid w:val="72724A09"/>
    <w:rsid w:val="7340C1D1"/>
    <w:rsid w:val="73978489"/>
    <w:rsid w:val="742A8BB3"/>
    <w:rsid w:val="7474A2FF"/>
    <w:rsid w:val="74BBDDA7"/>
    <w:rsid w:val="7584F4C7"/>
    <w:rsid w:val="75A3C228"/>
    <w:rsid w:val="75B5AF02"/>
    <w:rsid w:val="7616BA14"/>
    <w:rsid w:val="7621F088"/>
    <w:rsid w:val="764DC423"/>
    <w:rsid w:val="7654F0F3"/>
    <w:rsid w:val="76EED8E2"/>
    <w:rsid w:val="778EEE7E"/>
    <w:rsid w:val="77B4A389"/>
    <w:rsid w:val="77BBC396"/>
    <w:rsid w:val="77D4025A"/>
    <w:rsid w:val="781B4C52"/>
    <w:rsid w:val="78A4E398"/>
    <w:rsid w:val="78C5FEA4"/>
    <w:rsid w:val="78D3DA6C"/>
    <w:rsid w:val="78D72C51"/>
    <w:rsid w:val="7906C894"/>
    <w:rsid w:val="791AD90E"/>
    <w:rsid w:val="7949D19B"/>
    <w:rsid w:val="794E18BB"/>
    <w:rsid w:val="795D4ED5"/>
    <w:rsid w:val="7A1B1905"/>
    <w:rsid w:val="7A460AD7"/>
    <w:rsid w:val="7AB67EEB"/>
    <w:rsid w:val="7B1C6C90"/>
    <w:rsid w:val="7BE4BDE8"/>
    <w:rsid w:val="7C08B899"/>
    <w:rsid w:val="7C5221C2"/>
    <w:rsid w:val="7D0BDEF8"/>
    <w:rsid w:val="7D2BBEDF"/>
    <w:rsid w:val="7D741C14"/>
    <w:rsid w:val="7D93447A"/>
    <w:rsid w:val="7DC01DDA"/>
    <w:rsid w:val="7DC7EE9E"/>
    <w:rsid w:val="7E3E26BB"/>
    <w:rsid w:val="7E778D01"/>
    <w:rsid w:val="7EC3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070E"/>
  <w15:chartTrackingRefBased/>
  <w15:docId w15:val="{62F03E0F-9F0C-40EF-A830-4059205E1F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2570CD7"/>
    <w:rPr>
      <w:noProof w:val="0"/>
      <w:lang w:val="id-I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32570CD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2570CD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2570CD7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2570CD7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2570CD7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2570CD7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2570CD7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2570CD7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2570CD7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32570CD7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32570CD7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32570CD7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32570CD7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2570CD7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32570CD7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2570CD7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2570CD7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2570CD7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2570CD7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2570CD7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2570CD7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2570CD7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2570CD7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2570CD7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32570CD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32570CD7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32570CD7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2024-11-24T09:47:50.2098358Z</dcterms:created>
  <dcterms:modified xsi:type="dcterms:W3CDTF">2024-11-25T09:37:59.9409821Z</dcterms:modified>
  <dc:creator>Aditya Ghalib Utomo</dc:creator>
  <lastModifiedBy>Aditya Ghalib Utomo</lastModifiedBy>
</coreProperties>
</file>